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7169D" w14:textId="36054CC2" w:rsidR="00DD0558" w:rsidRPr="00CE6BC6" w:rsidRDefault="002838FB" w:rsidP="00291B27">
      <w:pPr>
        <w:spacing w:after="120" w:line="276" w:lineRule="auto"/>
        <w:jc w:val="center"/>
        <w:rPr>
          <w:rFonts w:ascii="Century Schoolbook" w:hAnsi="Century Schoolbook" w:cs="Courier New"/>
          <w:b/>
          <w:sz w:val="24"/>
        </w:rPr>
      </w:pPr>
      <w:r w:rsidRPr="00CE6BC6">
        <w:rPr>
          <w:rFonts w:ascii="Century Schoolbook" w:hAnsi="Century Schoolbook" w:cs="Courier New"/>
          <w:b/>
          <w:sz w:val="24"/>
        </w:rPr>
        <w:t>IN THE CHANCERY COURT</w:t>
      </w:r>
      <w:r w:rsidR="006B59F9" w:rsidRPr="00CE6BC6">
        <w:rPr>
          <w:rFonts w:ascii="Century Schoolbook" w:hAnsi="Century Schoolbook" w:cs="Courier New"/>
          <w:b/>
          <w:sz w:val="24"/>
        </w:rPr>
        <w:t xml:space="preserve">, </w:t>
      </w:r>
      <w:r w:rsidR="00F1568C" w:rsidRPr="00CE6BC6">
        <w:rPr>
          <w:rFonts w:ascii="Century Schoolbook" w:hAnsi="Century Schoolbook" w:cs="Courier New"/>
          <w:b/>
          <w:sz w:val="24"/>
        </w:rPr>
        <w:t xml:space="preserve">STATE OF WYOMING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568"/>
      </w:tblGrid>
      <w:tr w:rsidR="0032079C" w:rsidRPr="00CE6BC6" w14:paraId="6B3A2F67" w14:textId="77777777" w:rsidTr="00A53FC7">
        <w:tc>
          <w:tcPr>
            <w:tcW w:w="4684" w:type="dxa"/>
          </w:tcPr>
          <w:p w14:paraId="2C7ADEA3" w14:textId="549522FE" w:rsidR="0032079C" w:rsidRPr="00CE6BC6" w:rsidRDefault="008839BA" w:rsidP="0032079C">
            <w:pPr>
              <w:spacing w:after="120" w:line="276" w:lineRule="auto"/>
              <w:jc w:val="both"/>
              <w:rPr>
                <w:rFonts w:ascii="Century Schoolbook" w:hAnsi="Century Schoolbook" w:cs="Courier New"/>
                <w:bCs/>
                <w:sz w:val="24"/>
              </w:rPr>
            </w:pPr>
            <w:r w:rsidRPr="00CE6BC6">
              <w:rPr>
                <w:rFonts w:ascii="Century Schoolbook" w:hAnsi="Century Schoolbook" w:cs="Courier New"/>
                <w:bCs/>
                <w:sz w:val="24"/>
              </w:rPr>
              <w:t xml:space="preserve"> </w:t>
            </w:r>
            <w:r w:rsidR="00FA06D3" w:rsidRPr="00CE6BC6">
              <w:rPr>
                <w:rFonts w:ascii="Century Schoolbook" w:hAnsi="Century Schoolbook" w:cs="Courier New"/>
                <w:bCs/>
                <w:sz w:val="24"/>
              </w:rPr>
              <w:t>[</w:t>
            </w:r>
            <w:r w:rsidR="009022ED" w:rsidRPr="00CE6BC6">
              <w:rPr>
                <w:rFonts w:ascii="Century Schoolbook" w:hAnsi="Century Schoolbook" w:cs="Courier New"/>
                <w:bCs/>
                <w:sz w:val="24"/>
              </w:rPr>
              <w:t>Plaintiffs]</w:t>
            </w:r>
          </w:p>
          <w:p w14:paraId="00BBDD2C" w14:textId="0FD2D000" w:rsidR="0032079C" w:rsidRPr="00CE6BC6" w:rsidRDefault="0032079C" w:rsidP="0032079C">
            <w:pPr>
              <w:spacing w:after="120" w:line="276" w:lineRule="auto"/>
              <w:ind w:firstLine="1785"/>
              <w:jc w:val="both"/>
              <w:rPr>
                <w:rFonts w:ascii="Century Schoolbook" w:hAnsi="Century Schoolbook" w:cs="Courier New"/>
                <w:sz w:val="24"/>
              </w:rPr>
            </w:pPr>
            <w:r w:rsidRPr="00CE6BC6">
              <w:rPr>
                <w:rFonts w:ascii="Century Schoolbook" w:hAnsi="Century Schoolbook" w:cs="Courier New"/>
                <w:sz w:val="24"/>
              </w:rPr>
              <w:t>Plaintiff</w:t>
            </w:r>
            <w:r w:rsidR="00790BD6">
              <w:rPr>
                <w:rFonts w:ascii="Century Schoolbook" w:hAnsi="Century Schoolbook" w:cs="Courier New"/>
                <w:sz w:val="24"/>
              </w:rPr>
              <w:t>(s)</w:t>
            </w:r>
            <w:r w:rsidRPr="00CE6BC6">
              <w:rPr>
                <w:rFonts w:ascii="Century Schoolbook" w:hAnsi="Century Schoolbook" w:cs="Courier New"/>
                <w:sz w:val="24"/>
              </w:rPr>
              <w:t>,</w:t>
            </w:r>
          </w:p>
          <w:p w14:paraId="42209F2D" w14:textId="0AEBBA1F" w:rsidR="0032079C" w:rsidRPr="00CE6BC6" w:rsidRDefault="0032079C" w:rsidP="0032079C">
            <w:pPr>
              <w:spacing w:after="120" w:line="276" w:lineRule="auto"/>
              <w:ind w:firstLine="720"/>
              <w:jc w:val="both"/>
              <w:rPr>
                <w:rFonts w:ascii="Century Schoolbook" w:hAnsi="Century Schoolbook" w:cs="Courier New"/>
                <w:sz w:val="24"/>
              </w:rPr>
            </w:pPr>
            <w:r w:rsidRPr="00CE6BC6">
              <w:rPr>
                <w:rFonts w:ascii="Century Schoolbook" w:hAnsi="Century Schoolbook" w:cs="Courier New"/>
                <w:sz w:val="24"/>
              </w:rPr>
              <w:t>v.</w:t>
            </w:r>
          </w:p>
          <w:p w14:paraId="7887520B" w14:textId="1CA3D7A9" w:rsidR="0032079C" w:rsidRPr="00CE6BC6" w:rsidRDefault="009022ED" w:rsidP="0032079C">
            <w:pPr>
              <w:spacing w:after="120" w:line="276" w:lineRule="auto"/>
              <w:jc w:val="both"/>
              <w:rPr>
                <w:rFonts w:ascii="Century Schoolbook" w:hAnsi="Century Schoolbook" w:cs="Courier New"/>
                <w:sz w:val="24"/>
              </w:rPr>
            </w:pPr>
            <w:r w:rsidRPr="00CE6BC6">
              <w:rPr>
                <w:rFonts w:ascii="Century Schoolbook" w:hAnsi="Century Schoolbook" w:cs="Courier New"/>
                <w:sz w:val="24"/>
              </w:rPr>
              <w:t>[Defendants]</w:t>
            </w:r>
          </w:p>
          <w:p w14:paraId="7A636D59" w14:textId="0B41333C" w:rsidR="0032079C" w:rsidRPr="00CE6BC6" w:rsidRDefault="0032079C" w:rsidP="0032079C">
            <w:pPr>
              <w:spacing w:after="120"/>
              <w:ind w:left="1785"/>
              <w:jc w:val="both"/>
              <w:rPr>
                <w:rFonts w:ascii="Century Schoolbook" w:hAnsi="Century Schoolbook" w:cs="Courier New"/>
                <w:sz w:val="24"/>
              </w:rPr>
            </w:pPr>
            <w:r w:rsidRPr="00CE6BC6">
              <w:rPr>
                <w:rFonts w:ascii="Century Schoolbook" w:hAnsi="Century Schoolbook" w:cs="Courier New"/>
                <w:sz w:val="24"/>
              </w:rPr>
              <w:t>Defendant</w:t>
            </w:r>
            <w:r w:rsidR="00790BD6">
              <w:rPr>
                <w:rFonts w:ascii="Century Schoolbook" w:hAnsi="Century Schoolbook" w:cs="Courier New"/>
                <w:sz w:val="24"/>
              </w:rPr>
              <w:t>(s)</w:t>
            </w:r>
            <w:r w:rsidRPr="00CE6BC6">
              <w:rPr>
                <w:rFonts w:ascii="Century Schoolbook" w:hAnsi="Century Schoolbook" w:cs="Courier New"/>
                <w:sz w:val="24"/>
              </w:rPr>
              <w:t>.</w:t>
            </w:r>
          </w:p>
        </w:tc>
        <w:tc>
          <w:tcPr>
            <w:tcW w:w="4568" w:type="dxa"/>
          </w:tcPr>
          <w:p w14:paraId="5366EB30" w14:textId="77777777" w:rsidR="0032079C" w:rsidRPr="00CE6BC6" w:rsidRDefault="0032079C" w:rsidP="0032079C">
            <w:pPr>
              <w:spacing w:after="100"/>
              <w:ind w:firstLine="972"/>
              <w:jc w:val="both"/>
              <w:rPr>
                <w:rFonts w:ascii="Century Schoolbook" w:hAnsi="Century Schoolbook" w:cs="Courier New"/>
                <w:sz w:val="24"/>
              </w:rPr>
            </w:pPr>
          </w:p>
          <w:p w14:paraId="2E597405" w14:textId="77777777" w:rsidR="0032079C" w:rsidRPr="00CE6BC6" w:rsidRDefault="0032079C" w:rsidP="0032079C">
            <w:pPr>
              <w:spacing w:after="100"/>
              <w:ind w:firstLine="972"/>
              <w:jc w:val="both"/>
              <w:rPr>
                <w:rFonts w:ascii="Century Schoolbook" w:hAnsi="Century Schoolbook" w:cs="Courier New"/>
                <w:sz w:val="24"/>
              </w:rPr>
            </w:pPr>
          </w:p>
          <w:p w14:paraId="38C4A6A7" w14:textId="30028802" w:rsidR="0032079C" w:rsidRPr="00CE6BC6" w:rsidRDefault="0048168D" w:rsidP="000A62B6">
            <w:pPr>
              <w:spacing w:after="100"/>
              <w:jc w:val="both"/>
              <w:rPr>
                <w:rFonts w:ascii="Century Schoolbook" w:hAnsi="Century Schoolbook" w:cs="Courier New"/>
                <w:sz w:val="24"/>
              </w:rPr>
            </w:pPr>
            <w:r w:rsidRPr="00CE6BC6">
              <w:rPr>
                <w:rFonts w:ascii="Century Schoolbook" w:hAnsi="Century Schoolbook" w:cs="Courier New"/>
                <w:sz w:val="24"/>
              </w:rPr>
              <w:t>Case</w:t>
            </w:r>
            <w:r w:rsidR="0032079C" w:rsidRPr="00CE6BC6">
              <w:rPr>
                <w:rFonts w:ascii="Century Schoolbook" w:hAnsi="Century Schoolbook" w:cs="Courier New"/>
                <w:sz w:val="24"/>
              </w:rPr>
              <w:t xml:space="preserve"> No. C</w:t>
            </w:r>
            <w:r w:rsidR="00333AB1" w:rsidRPr="00CE6BC6">
              <w:rPr>
                <w:rFonts w:ascii="Century Schoolbook" w:hAnsi="Century Schoolbook" w:cs="Courier New"/>
                <w:sz w:val="24"/>
              </w:rPr>
              <w:t>H</w:t>
            </w:r>
            <w:r w:rsidR="0032079C" w:rsidRPr="00CE6BC6">
              <w:rPr>
                <w:rFonts w:ascii="Century Schoolbook" w:hAnsi="Century Schoolbook" w:cs="Courier New"/>
                <w:sz w:val="24"/>
              </w:rPr>
              <w:t>-</w:t>
            </w:r>
            <w:proofErr w:type="gramStart"/>
            <w:r w:rsidR="00333AB1" w:rsidRPr="00CE6BC6">
              <w:rPr>
                <w:rFonts w:ascii="Century Schoolbook" w:hAnsi="Century Schoolbook" w:cs="Courier New"/>
                <w:sz w:val="24"/>
              </w:rPr>
              <w:t>202</w:t>
            </w:r>
            <w:r w:rsidR="00790BD6">
              <w:rPr>
                <w:rFonts w:ascii="Century Schoolbook" w:hAnsi="Century Schoolbook" w:cs="Courier New"/>
                <w:sz w:val="24"/>
              </w:rPr>
              <w:t>#</w:t>
            </w:r>
            <w:r w:rsidR="00D05DBB" w:rsidRPr="00CE6BC6">
              <w:rPr>
                <w:rFonts w:ascii="Century Schoolbook" w:hAnsi="Century Schoolbook" w:cs="Courier New"/>
                <w:sz w:val="24"/>
              </w:rPr>
              <w:t>-</w:t>
            </w:r>
            <w:proofErr w:type="gramEnd"/>
            <w:r w:rsidR="00D05DBB" w:rsidRPr="00CE6BC6">
              <w:rPr>
                <w:rFonts w:ascii="Century Schoolbook" w:hAnsi="Century Schoolbook" w:cs="Courier New"/>
                <w:sz w:val="24"/>
              </w:rPr>
              <w:t>00000</w:t>
            </w:r>
            <w:r w:rsidR="00280E17" w:rsidRPr="00CE6BC6">
              <w:rPr>
                <w:rFonts w:ascii="Century Schoolbook" w:hAnsi="Century Schoolbook" w:cs="Courier New"/>
                <w:sz w:val="24"/>
              </w:rPr>
              <w:t>___</w:t>
            </w:r>
          </w:p>
        </w:tc>
      </w:tr>
      <w:tr w:rsidR="00792236" w:rsidRPr="00CE6BC6" w14:paraId="034DE0CE" w14:textId="77777777" w:rsidTr="00B34106">
        <w:tc>
          <w:tcPr>
            <w:tcW w:w="9252" w:type="dxa"/>
            <w:gridSpan w:val="2"/>
          </w:tcPr>
          <w:p w14:paraId="1E877562" w14:textId="77777777" w:rsidR="00EE4F39" w:rsidRPr="00CE6BC6" w:rsidRDefault="00EE4F39" w:rsidP="00792236">
            <w:pPr>
              <w:ind w:firstLine="972"/>
              <w:jc w:val="center"/>
              <w:rPr>
                <w:rFonts w:ascii="Century Schoolbook" w:hAnsi="Century Schoolbook" w:cs="Courier New"/>
                <w:b/>
                <w:bCs/>
                <w:sz w:val="24"/>
              </w:rPr>
            </w:pPr>
          </w:p>
          <w:p w14:paraId="520DE372" w14:textId="077A728F" w:rsidR="00792236" w:rsidRPr="00CE6BC6" w:rsidRDefault="00DA22CA" w:rsidP="0029684E">
            <w:pPr>
              <w:ind w:hanging="44"/>
              <w:jc w:val="center"/>
              <w:rPr>
                <w:rFonts w:ascii="Century Schoolbook" w:hAnsi="Century Schoolbook" w:cs="Courier New"/>
                <w:b/>
                <w:bCs/>
                <w:sz w:val="24"/>
              </w:rPr>
            </w:pPr>
            <w:r w:rsidRPr="00CE6BC6">
              <w:rPr>
                <w:rFonts w:ascii="Century Schoolbook" w:hAnsi="Century Schoolbook" w:cs="Courier New"/>
                <w:b/>
                <w:bCs/>
                <w:sz w:val="24"/>
              </w:rPr>
              <w:t xml:space="preserve">Joint </w:t>
            </w:r>
            <w:r w:rsidR="00792236" w:rsidRPr="00CE6BC6">
              <w:rPr>
                <w:rFonts w:ascii="Century Schoolbook" w:hAnsi="Century Schoolbook" w:cs="Courier New"/>
                <w:b/>
                <w:bCs/>
                <w:sz w:val="24"/>
              </w:rPr>
              <w:t xml:space="preserve">Case </w:t>
            </w:r>
            <w:r w:rsidR="009A367F" w:rsidRPr="00CE6BC6">
              <w:rPr>
                <w:rFonts w:ascii="Century Schoolbook" w:hAnsi="Century Schoolbook" w:cs="Courier New"/>
                <w:b/>
                <w:bCs/>
                <w:sz w:val="24"/>
              </w:rPr>
              <w:t xml:space="preserve">Management </w:t>
            </w:r>
            <w:r w:rsidR="00A170B4">
              <w:rPr>
                <w:rFonts w:ascii="Century Schoolbook" w:hAnsi="Century Schoolbook" w:cs="Courier New"/>
                <w:b/>
                <w:bCs/>
                <w:sz w:val="24"/>
              </w:rPr>
              <w:t xml:space="preserve">Status </w:t>
            </w:r>
            <w:r w:rsidR="00F854D8">
              <w:rPr>
                <w:rFonts w:ascii="Century Schoolbook" w:hAnsi="Century Schoolbook" w:cs="Courier New"/>
                <w:b/>
                <w:bCs/>
                <w:sz w:val="24"/>
              </w:rPr>
              <w:t xml:space="preserve">Report </w:t>
            </w:r>
          </w:p>
          <w:p w14:paraId="05ED7FD6" w14:textId="0E0ADEB1" w:rsidR="00792236" w:rsidRPr="00CE6BC6" w:rsidRDefault="00792236" w:rsidP="00792236">
            <w:pPr>
              <w:ind w:firstLine="972"/>
              <w:jc w:val="center"/>
              <w:rPr>
                <w:rFonts w:ascii="Century Schoolbook" w:hAnsi="Century Schoolbook" w:cs="Courier New"/>
                <w:b/>
                <w:bCs/>
                <w:sz w:val="24"/>
              </w:rPr>
            </w:pPr>
          </w:p>
        </w:tc>
      </w:tr>
    </w:tbl>
    <w:p w14:paraId="3D114C92" w14:textId="77777777" w:rsidR="00E518FC" w:rsidRPr="00CE6BC6" w:rsidRDefault="00E518FC" w:rsidP="00E86AB8">
      <w:pPr>
        <w:tabs>
          <w:tab w:val="left" w:pos="1080"/>
        </w:tabs>
        <w:ind w:firstLine="1080"/>
        <w:jc w:val="both"/>
        <w:rPr>
          <w:rFonts w:ascii="Century Schoolbook" w:hAnsi="Century Schoolbook"/>
          <w:sz w:val="24"/>
        </w:rPr>
      </w:pPr>
    </w:p>
    <w:p w14:paraId="244A22A8" w14:textId="773719F8" w:rsidR="00F16E6B" w:rsidRPr="00CE6BC6" w:rsidRDefault="00F854D8" w:rsidP="00E86AB8">
      <w:pPr>
        <w:tabs>
          <w:tab w:val="left" w:pos="1080"/>
        </w:tabs>
        <w:jc w:val="both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ab/>
      </w:r>
      <w:r w:rsidR="00656E42" w:rsidRPr="00CE6BC6">
        <w:rPr>
          <w:rFonts w:ascii="Century Schoolbook" w:hAnsi="Century Schoolbook"/>
          <w:sz w:val="24"/>
        </w:rPr>
        <w:t>The parties</w:t>
      </w:r>
      <w:r>
        <w:rPr>
          <w:rFonts w:ascii="Century Schoolbook" w:hAnsi="Century Schoolbook"/>
          <w:sz w:val="24"/>
        </w:rPr>
        <w:t xml:space="preserve"> submit this Joint Case Management Status Report in advance of the Case Management Status Conference. </w:t>
      </w:r>
    </w:p>
    <w:p w14:paraId="632401C8" w14:textId="53C2E77A" w:rsidR="00ED5959" w:rsidRPr="00CE6BC6" w:rsidRDefault="00ED5959" w:rsidP="00E86AB8">
      <w:pPr>
        <w:tabs>
          <w:tab w:val="left" w:pos="1080"/>
        </w:tabs>
        <w:ind w:firstLine="1080"/>
        <w:jc w:val="both"/>
        <w:rPr>
          <w:rFonts w:ascii="Century Schoolbook" w:hAnsi="Century Schoolbook"/>
          <w:sz w:val="24"/>
        </w:rPr>
      </w:pPr>
    </w:p>
    <w:p w14:paraId="5AFE6F42" w14:textId="5B06A930" w:rsidR="00EB4486" w:rsidRPr="004E6EDD" w:rsidRDefault="00F854D8" w:rsidP="00AF763E">
      <w:pPr>
        <w:pStyle w:val="ListParagraph"/>
        <w:widowControl/>
        <w:numPr>
          <w:ilvl w:val="0"/>
          <w:numId w:val="31"/>
        </w:numPr>
        <w:ind w:left="720" w:hanging="720"/>
        <w:jc w:val="both"/>
        <w:rPr>
          <w:rFonts w:ascii="Century Schoolbook" w:hAnsi="Century Schoolbook"/>
          <w:b/>
          <w:bCs/>
          <w:szCs w:val="24"/>
        </w:rPr>
      </w:pPr>
      <w:r w:rsidRPr="004E6EDD">
        <w:rPr>
          <w:rFonts w:ascii="Century Schoolbook" w:hAnsi="Century Schoolbook"/>
          <w:b/>
          <w:bCs/>
          <w:szCs w:val="24"/>
        </w:rPr>
        <w:t xml:space="preserve">Discovery Update. </w:t>
      </w:r>
      <w:r w:rsidRPr="004E6EDD">
        <w:rPr>
          <w:rFonts w:ascii="Century Schoolbook" w:hAnsi="Century Schoolbook"/>
          <w:szCs w:val="24"/>
        </w:rPr>
        <w:t xml:space="preserve">The parties provide </w:t>
      </w:r>
      <w:r w:rsidR="004E6EDD">
        <w:rPr>
          <w:rFonts w:ascii="Century Schoolbook" w:hAnsi="Century Schoolbook"/>
          <w:szCs w:val="24"/>
        </w:rPr>
        <w:t xml:space="preserve">the following update on discovery. </w:t>
      </w:r>
    </w:p>
    <w:p w14:paraId="2F0AA972" w14:textId="77777777" w:rsidR="004E6EDD" w:rsidRPr="004E6EDD" w:rsidRDefault="004E6EDD" w:rsidP="004E6EDD">
      <w:pPr>
        <w:pStyle w:val="ListParagraph"/>
        <w:widowControl/>
        <w:jc w:val="both"/>
        <w:rPr>
          <w:rFonts w:ascii="Century Schoolbook" w:hAnsi="Century Schoolbook"/>
          <w:b/>
          <w:bCs/>
          <w:szCs w:val="24"/>
        </w:rPr>
      </w:pPr>
    </w:p>
    <w:p w14:paraId="28EFA55E" w14:textId="1AD8EC69" w:rsidR="004E6EDD" w:rsidRPr="004E6EDD" w:rsidRDefault="00F854D8" w:rsidP="004B14AE">
      <w:pPr>
        <w:pStyle w:val="ListParagraph"/>
        <w:widowControl/>
        <w:numPr>
          <w:ilvl w:val="1"/>
          <w:numId w:val="31"/>
        </w:numPr>
        <w:ind w:left="1440" w:hanging="720"/>
        <w:jc w:val="both"/>
        <w:rPr>
          <w:rFonts w:ascii="Century Schoolbook" w:hAnsi="Century Schoolbook"/>
          <w:b/>
          <w:bCs/>
          <w:szCs w:val="24"/>
        </w:rPr>
      </w:pPr>
      <w:r w:rsidRPr="004E6EDD">
        <w:rPr>
          <w:rFonts w:ascii="Century Schoolbook" w:hAnsi="Century Schoolbook"/>
          <w:b/>
          <w:bCs/>
          <w:szCs w:val="24"/>
        </w:rPr>
        <w:t>Initial Disclosures</w:t>
      </w:r>
      <w:r w:rsidRPr="004E6EDD">
        <w:rPr>
          <w:rFonts w:ascii="Century Schoolbook" w:hAnsi="Century Schoolbook"/>
          <w:szCs w:val="24"/>
        </w:rPr>
        <w:t xml:space="preserve">. </w:t>
      </w:r>
      <w:r w:rsidR="004E6EDD" w:rsidRPr="00C0455C">
        <w:rPr>
          <w:rFonts w:ascii="Century Schoolbook" w:hAnsi="Century Schoolbook"/>
          <w:i/>
          <w:iCs/>
          <w:szCs w:val="24"/>
        </w:rPr>
        <w:t>If not previously reported, state whether initial disclosures have been exchanged and, if so, the dates of exchange.</w:t>
      </w:r>
      <w:r w:rsidR="004E6EDD" w:rsidRPr="004E6EDD">
        <w:rPr>
          <w:rFonts w:ascii="Century Schoolbook" w:hAnsi="Century Schoolbook"/>
          <w:szCs w:val="24"/>
        </w:rPr>
        <w:t xml:space="preserve"> </w:t>
      </w:r>
    </w:p>
    <w:p w14:paraId="7DA82B99" w14:textId="77777777" w:rsidR="004E6EDD" w:rsidRPr="004E6EDD" w:rsidRDefault="004E6EDD" w:rsidP="004E6EDD">
      <w:pPr>
        <w:pStyle w:val="ListParagraph"/>
        <w:widowControl/>
        <w:ind w:left="1440"/>
        <w:jc w:val="both"/>
        <w:rPr>
          <w:rFonts w:ascii="Century Schoolbook" w:hAnsi="Century Schoolbook"/>
          <w:b/>
          <w:bCs/>
          <w:szCs w:val="24"/>
        </w:rPr>
      </w:pPr>
    </w:p>
    <w:p w14:paraId="4EB2C7AC" w14:textId="0F1A7D2F" w:rsidR="00F854D8" w:rsidRPr="004E6EDD" w:rsidRDefault="00F854D8" w:rsidP="00E86AB8">
      <w:pPr>
        <w:pStyle w:val="ListParagraph"/>
        <w:widowControl/>
        <w:numPr>
          <w:ilvl w:val="1"/>
          <w:numId w:val="31"/>
        </w:numPr>
        <w:ind w:left="1440" w:hanging="720"/>
        <w:jc w:val="both"/>
        <w:rPr>
          <w:rFonts w:ascii="Century Schoolbook" w:hAnsi="Century Schoolbook"/>
          <w:b/>
          <w:bCs/>
          <w:szCs w:val="24"/>
        </w:rPr>
      </w:pPr>
      <w:r w:rsidRPr="004E6EDD">
        <w:rPr>
          <w:rFonts w:ascii="Century Schoolbook" w:hAnsi="Century Schoolbook"/>
          <w:b/>
          <w:bCs/>
          <w:szCs w:val="24"/>
        </w:rPr>
        <w:t>Written Discovery</w:t>
      </w:r>
      <w:r>
        <w:rPr>
          <w:rFonts w:ascii="Century Schoolbook" w:hAnsi="Century Schoolbook"/>
          <w:szCs w:val="24"/>
        </w:rPr>
        <w:t xml:space="preserve">. </w:t>
      </w:r>
      <w:r w:rsidR="004E6EDD" w:rsidRPr="00C0455C">
        <w:rPr>
          <w:rFonts w:ascii="Century Schoolbook" w:hAnsi="Century Schoolbook"/>
          <w:i/>
          <w:iCs/>
          <w:szCs w:val="24"/>
        </w:rPr>
        <w:t xml:space="preserve">Identify written </w:t>
      </w:r>
      <w:proofErr w:type="gramStart"/>
      <w:r w:rsidR="004E6EDD" w:rsidRPr="00C0455C">
        <w:rPr>
          <w:rFonts w:ascii="Century Schoolbook" w:hAnsi="Century Schoolbook"/>
          <w:i/>
          <w:iCs/>
          <w:szCs w:val="24"/>
        </w:rPr>
        <w:t>discovery</w:t>
      </w:r>
      <w:proofErr w:type="gramEnd"/>
      <w:r w:rsidR="004E6EDD" w:rsidRPr="00C0455C">
        <w:rPr>
          <w:rFonts w:ascii="Century Schoolbook" w:hAnsi="Century Schoolbook"/>
          <w:i/>
          <w:iCs/>
          <w:szCs w:val="24"/>
        </w:rPr>
        <w:t xml:space="preserve"> that </w:t>
      </w:r>
      <w:proofErr w:type="gramStart"/>
      <w:r w:rsidR="004E6EDD" w:rsidRPr="00C0455C">
        <w:rPr>
          <w:rFonts w:ascii="Century Schoolbook" w:hAnsi="Century Schoolbook"/>
          <w:i/>
          <w:iCs/>
          <w:szCs w:val="24"/>
        </w:rPr>
        <w:t>has</w:t>
      </w:r>
      <w:proofErr w:type="gramEnd"/>
      <w:r w:rsidR="004E6EDD" w:rsidRPr="00C0455C">
        <w:rPr>
          <w:rFonts w:ascii="Century Schoolbook" w:hAnsi="Century Schoolbook"/>
          <w:i/>
          <w:iCs/>
          <w:szCs w:val="24"/>
        </w:rPr>
        <w:t xml:space="preserve"> been propounded and responded to, and any outstanding or upcoming deadlines</w:t>
      </w:r>
      <w:r w:rsidR="004E6EDD">
        <w:rPr>
          <w:rFonts w:ascii="Century Schoolbook" w:hAnsi="Century Schoolbook"/>
          <w:szCs w:val="24"/>
        </w:rPr>
        <w:t xml:space="preserve">. </w:t>
      </w:r>
    </w:p>
    <w:p w14:paraId="7D81FDCB" w14:textId="77777777" w:rsidR="004E6EDD" w:rsidRPr="004E6EDD" w:rsidRDefault="004E6EDD" w:rsidP="004E6EDD">
      <w:pPr>
        <w:pStyle w:val="ListParagraph"/>
        <w:rPr>
          <w:rFonts w:ascii="Century Schoolbook" w:hAnsi="Century Schoolbook"/>
          <w:b/>
          <w:bCs/>
          <w:szCs w:val="24"/>
        </w:rPr>
      </w:pPr>
    </w:p>
    <w:p w14:paraId="422DF7CC" w14:textId="06ED40DA" w:rsidR="00EB4486" w:rsidRPr="004E6EDD" w:rsidRDefault="00F854D8" w:rsidP="00E86AB8">
      <w:pPr>
        <w:pStyle w:val="ListParagraph"/>
        <w:widowControl/>
        <w:numPr>
          <w:ilvl w:val="1"/>
          <w:numId w:val="31"/>
        </w:numPr>
        <w:ind w:left="1440" w:hanging="720"/>
        <w:jc w:val="both"/>
        <w:rPr>
          <w:rFonts w:ascii="Century Schoolbook" w:hAnsi="Century Schoolbook"/>
          <w:b/>
          <w:bCs/>
          <w:szCs w:val="24"/>
        </w:rPr>
      </w:pPr>
      <w:r w:rsidRPr="004E6EDD">
        <w:rPr>
          <w:rFonts w:ascii="Century Schoolbook" w:hAnsi="Century Schoolbook"/>
          <w:b/>
          <w:bCs/>
          <w:szCs w:val="24"/>
        </w:rPr>
        <w:t>Depositions</w:t>
      </w:r>
      <w:r>
        <w:rPr>
          <w:rFonts w:ascii="Century Schoolbook" w:hAnsi="Century Schoolbook"/>
          <w:szCs w:val="24"/>
        </w:rPr>
        <w:t xml:space="preserve">. </w:t>
      </w:r>
      <w:r w:rsidR="004E6EDD" w:rsidRPr="00C0455C">
        <w:rPr>
          <w:rFonts w:ascii="Century Schoolbook" w:hAnsi="Century Schoolbook"/>
          <w:i/>
          <w:iCs/>
          <w:szCs w:val="24"/>
        </w:rPr>
        <w:t>Identify depositions that have been noticed or taken and any that are scheduled.</w:t>
      </w:r>
      <w:r w:rsidR="004E6EDD">
        <w:rPr>
          <w:rFonts w:ascii="Century Schoolbook" w:hAnsi="Century Schoolbook"/>
          <w:szCs w:val="24"/>
        </w:rPr>
        <w:t xml:space="preserve"> </w:t>
      </w:r>
    </w:p>
    <w:p w14:paraId="217327FE" w14:textId="77777777" w:rsidR="004E6EDD" w:rsidRPr="004E6EDD" w:rsidRDefault="004E6EDD" w:rsidP="004E6EDD">
      <w:pPr>
        <w:pStyle w:val="ListParagraph"/>
        <w:rPr>
          <w:rFonts w:ascii="Century Schoolbook" w:hAnsi="Century Schoolbook"/>
          <w:b/>
          <w:bCs/>
          <w:szCs w:val="24"/>
        </w:rPr>
      </w:pPr>
    </w:p>
    <w:p w14:paraId="034F7E12" w14:textId="541C7132" w:rsidR="00F854D8" w:rsidRPr="00CE6BC6" w:rsidRDefault="00F854D8" w:rsidP="00E86AB8">
      <w:pPr>
        <w:pStyle w:val="ListParagraph"/>
        <w:widowControl/>
        <w:numPr>
          <w:ilvl w:val="1"/>
          <w:numId w:val="31"/>
        </w:numPr>
        <w:ind w:left="1440" w:hanging="720"/>
        <w:jc w:val="both"/>
        <w:rPr>
          <w:rFonts w:ascii="Century Schoolbook" w:hAnsi="Century Schoolbook"/>
          <w:b/>
          <w:bCs/>
          <w:szCs w:val="24"/>
        </w:rPr>
      </w:pPr>
      <w:r w:rsidRPr="004E6EDD">
        <w:rPr>
          <w:rFonts w:ascii="Century Schoolbook" w:hAnsi="Century Schoolbook"/>
          <w:b/>
          <w:bCs/>
          <w:szCs w:val="24"/>
        </w:rPr>
        <w:t>Discovery Disputes</w:t>
      </w:r>
      <w:r>
        <w:rPr>
          <w:rFonts w:ascii="Century Schoolbook" w:hAnsi="Century Schoolbook"/>
          <w:szCs w:val="24"/>
        </w:rPr>
        <w:t xml:space="preserve">. </w:t>
      </w:r>
      <w:r w:rsidR="004E6EDD" w:rsidRPr="00C0455C">
        <w:rPr>
          <w:rFonts w:ascii="Century Schoolbook" w:hAnsi="Century Schoolbook"/>
          <w:i/>
          <w:iCs/>
          <w:szCs w:val="24"/>
        </w:rPr>
        <w:t>Identify any discovery disputes that may require court attention and briefly describe the parties’ respective positions.</w:t>
      </w:r>
      <w:r w:rsidR="004E6EDD">
        <w:rPr>
          <w:rFonts w:ascii="Century Schoolbook" w:hAnsi="Century Schoolbook"/>
          <w:szCs w:val="24"/>
        </w:rPr>
        <w:t xml:space="preserve"> </w:t>
      </w:r>
    </w:p>
    <w:p w14:paraId="78881F87" w14:textId="77777777" w:rsidR="00EB4486" w:rsidRPr="00CE6BC6" w:rsidRDefault="00EB4486" w:rsidP="00E86AB8">
      <w:pPr>
        <w:pStyle w:val="ListParagraph"/>
        <w:jc w:val="both"/>
        <w:rPr>
          <w:rFonts w:ascii="Century Schoolbook" w:hAnsi="Century Schoolbook"/>
          <w:szCs w:val="24"/>
        </w:rPr>
      </w:pPr>
    </w:p>
    <w:p w14:paraId="0A8D8950" w14:textId="0D1B57F3" w:rsidR="00061EAF" w:rsidRDefault="00F854D8" w:rsidP="002C5842">
      <w:pPr>
        <w:pStyle w:val="ListParagraph"/>
        <w:widowControl/>
        <w:numPr>
          <w:ilvl w:val="0"/>
          <w:numId w:val="31"/>
        </w:numPr>
        <w:ind w:left="720" w:hanging="720"/>
        <w:jc w:val="both"/>
        <w:rPr>
          <w:rFonts w:ascii="Century Schoolbook" w:hAnsi="Century Schoolbook"/>
          <w:szCs w:val="24"/>
        </w:rPr>
      </w:pPr>
      <w:r w:rsidRPr="004E6EDD">
        <w:rPr>
          <w:rFonts w:ascii="Century Schoolbook" w:hAnsi="Century Schoolbook"/>
          <w:b/>
          <w:bCs/>
          <w:szCs w:val="24"/>
        </w:rPr>
        <w:t xml:space="preserve">Motions. </w:t>
      </w:r>
      <w:r w:rsidRPr="004E6EDD">
        <w:rPr>
          <w:rFonts w:ascii="Century Schoolbook" w:hAnsi="Century Schoolbook"/>
          <w:szCs w:val="24"/>
        </w:rPr>
        <w:t>The parties provide th</w:t>
      </w:r>
      <w:r w:rsidR="004E6EDD">
        <w:rPr>
          <w:rFonts w:ascii="Century Schoolbook" w:hAnsi="Century Schoolbook"/>
          <w:szCs w:val="24"/>
        </w:rPr>
        <w:t>e following update on motions practice</w:t>
      </w:r>
      <w:r w:rsidR="00C0455C">
        <w:rPr>
          <w:rFonts w:ascii="Century Schoolbook" w:hAnsi="Century Schoolbook"/>
          <w:szCs w:val="24"/>
        </w:rPr>
        <w:t>.</w:t>
      </w:r>
      <w:r w:rsidR="004E6EDD">
        <w:rPr>
          <w:rFonts w:ascii="Century Schoolbook" w:hAnsi="Century Schoolbook"/>
          <w:szCs w:val="24"/>
        </w:rPr>
        <w:t xml:space="preserve"> </w:t>
      </w:r>
    </w:p>
    <w:p w14:paraId="58C59052" w14:textId="6FB279ED" w:rsidR="004E6EDD" w:rsidRPr="004E6EDD" w:rsidRDefault="004E6EDD" w:rsidP="004E6EDD">
      <w:pPr>
        <w:pStyle w:val="ListParagraph"/>
        <w:widowControl/>
        <w:jc w:val="both"/>
        <w:rPr>
          <w:rFonts w:ascii="Century Schoolbook" w:hAnsi="Century Schoolbook"/>
          <w:szCs w:val="24"/>
        </w:rPr>
      </w:pPr>
    </w:p>
    <w:p w14:paraId="46AFC8F4" w14:textId="529F0BBD" w:rsidR="008C5CFC" w:rsidRDefault="00F854D8" w:rsidP="00E86AB8">
      <w:pPr>
        <w:pStyle w:val="ListParagraph"/>
        <w:widowControl/>
        <w:numPr>
          <w:ilvl w:val="1"/>
          <w:numId w:val="31"/>
        </w:numPr>
        <w:ind w:left="1440" w:hanging="720"/>
        <w:jc w:val="both"/>
        <w:rPr>
          <w:rFonts w:ascii="Century Schoolbook" w:hAnsi="Century Schoolbook"/>
          <w:szCs w:val="24"/>
        </w:rPr>
      </w:pPr>
      <w:r>
        <w:rPr>
          <w:rFonts w:ascii="Century Schoolbook" w:hAnsi="Century Schoolbook"/>
          <w:b/>
          <w:bCs/>
          <w:szCs w:val="24"/>
        </w:rPr>
        <w:t xml:space="preserve">Pending Motions. </w:t>
      </w:r>
      <w:r w:rsidRPr="00C0455C">
        <w:rPr>
          <w:rFonts w:ascii="Century Schoolbook" w:hAnsi="Century Schoolbook"/>
          <w:i/>
          <w:iCs/>
          <w:szCs w:val="24"/>
        </w:rPr>
        <w:t xml:space="preserve">Identify </w:t>
      </w:r>
      <w:r w:rsidR="004E6EDD" w:rsidRPr="00C0455C">
        <w:rPr>
          <w:rFonts w:ascii="Century Schoolbook" w:hAnsi="Century Schoolbook"/>
          <w:i/>
          <w:iCs/>
          <w:szCs w:val="24"/>
        </w:rPr>
        <w:t xml:space="preserve">any </w:t>
      </w:r>
      <w:r w:rsidRPr="00C0455C">
        <w:rPr>
          <w:rFonts w:ascii="Century Schoolbook" w:hAnsi="Century Schoolbook"/>
          <w:i/>
          <w:iCs/>
          <w:szCs w:val="24"/>
        </w:rPr>
        <w:t>pending motions</w:t>
      </w:r>
      <w:r w:rsidR="004E6EDD" w:rsidRPr="00C0455C">
        <w:rPr>
          <w:rFonts w:ascii="Century Schoolbook" w:hAnsi="Century Schoolbook"/>
          <w:i/>
          <w:iCs/>
          <w:szCs w:val="24"/>
        </w:rPr>
        <w:t>, their briefing status, and whether a hearing is requested.</w:t>
      </w:r>
      <w:r w:rsidR="004E6EDD">
        <w:rPr>
          <w:rFonts w:ascii="Century Schoolbook" w:hAnsi="Century Schoolbook"/>
          <w:szCs w:val="24"/>
        </w:rPr>
        <w:t xml:space="preserve"> </w:t>
      </w:r>
    </w:p>
    <w:p w14:paraId="150E9A00" w14:textId="77777777" w:rsidR="004E6EDD" w:rsidRDefault="004E6EDD" w:rsidP="004E6EDD">
      <w:pPr>
        <w:pStyle w:val="ListParagraph"/>
        <w:widowControl/>
        <w:ind w:left="1440"/>
        <w:jc w:val="both"/>
        <w:rPr>
          <w:rFonts w:ascii="Century Schoolbook" w:hAnsi="Century Schoolbook"/>
          <w:szCs w:val="24"/>
        </w:rPr>
      </w:pPr>
    </w:p>
    <w:p w14:paraId="11E0F082" w14:textId="552B0960" w:rsidR="00057FCC" w:rsidRPr="004E6EDD" w:rsidRDefault="00F854D8" w:rsidP="008C4E30">
      <w:pPr>
        <w:pStyle w:val="ListParagraph"/>
        <w:widowControl/>
        <w:numPr>
          <w:ilvl w:val="1"/>
          <w:numId w:val="31"/>
        </w:numPr>
        <w:ind w:left="1440" w:hanging="720"/>
        <w:jc w:val="both"/>
        <w:rPr>
          <w:rFonts w:ascii="Century Schoolbook" w:hAnsi="Century Schoolbook"/>
          <w:szCs w:val="24"/>
        </w:rPr>
      </w:pPr>
      <w:r w:rsidRPr="004E6EDD">
        <w:rPr>
          <w:rFonts w:ascii="Century Schoolbook" w:hAnsi="Century Schoolbook"/>
          <w:b/>
          <w:bCs/>
          <w:szCs w:val="24"/>
        </w:rPr>
        <w:t>Anticipated Motions.</w:t>
      </w:r>
      <w:r w:rsidRPr="004E6EDD">
        <w:rPr>
          <w:rFonts w:ascii="Century Schoolbook" w:hAnsi="Century Schoolbook"/>
          <w:szCs w:val="24"/>
        </w:rPr>
        <w:t xml:space="preserve"> </w:t>
      </w:r>
      <w:r w:rsidRPr="00C0455C">
        <w:rPr>
          <w:rFonts w:ascii="Century Schoolbook" w:hAnsi="Century Schoolbook"/>
          <w:i/>
          <w:iCs/>
          <w:szCs w:val="24"/>
        </w:rPr>
        <w:t xml:space="preserve">Identify </w:t>
      </w:r>
      <w:r w:rsidR="004E6EDD" w:rsidRPr="00C0455C">
        <w:rPr>
          <w:rFonts w:ascii="Century Schoolbook" w:hAnsi="Century Schoolbook"/>
          <w:i/>
          <w:iCs/>
          <w:szCs w:val="24"/>
        </w:rPr>
        <w:t xml:space="preserve">any motions the parties </w:t>
      </w:r>
      <w:r w:rsidR="00C0455C" w:rsidRPr="00C0455C">
        <w:rPr>
          <w:rFonts w:ascii="Century Schoolbook" w:hAnsi="Century Schoolbook"/>
          <w:i/>
          <w:iCs/>
          <w:szCs w:val="24"/>
        </w:rPr>
        <w:t xml:space="preserve">reasonably </w:t>
      </w:r>
      <w:r w:rsidR="004E6EDD" w:rsidRPr="00C0455C">
        <w:rPr>
          <w:rFonts w:ascii="Century Schoolbook" w:hAnsi="Century Schoolbook"/>
          <w:i/>
          <w:iCs/>
          <w:szCs w:val="24"/>
        </w:rPr>
        <w:t>expect to file.</w:t>
      </w:r>
      <w:r w:rsidR="004E6EDD" w:rsidRPr="004E6EDD">
        <w:rPr>
          <w:rFonts w:ascii="Century Schoolbook" w:hAnsi="Century Schoolbook"/>
          <w:szCs w:val="24"/>
        </w:rPr>
        <w:t xml:space="preserve"> </w:t>
      </w:r>
    </w:p>
    <w:p w14:paraId="2E9CE655" w14:textId="77777777" w:rsidR="00057FCC" w:rsidRPr="00CE6BC6" w:rsidRDefault="00057FCC" w:rsidP="00E86AB8">
      <w:pPr>
        <w:widowControl/>
        <w:jc w:val="both"/>
        <w:rPr>
          <w:rFonts w:ascii="Century Schoolbook" w:hAnsi="Century Schoolbook"/>
          <w:sz w:val="24"/>
        </w:rPr>
      </w:pPr>
    </w:p>
    <w:p w14:paraId="1688364D" w14:textId="294692AF" w:rsidR="00C0455C" w:rsidRDefault="00F854D8" w:rsidP="00E86AB8">
      <w:pPr>
        <w:pStyle w:val="ListParagraph"/>
        <w:widowControl/>
        <w:numPr>
          <w:ilvl w:val="0"/>
          <w:numId w:val="31"/>
        </w:numPr>
        <w:ind w:left="720" w:hanging="720"/>
        <w:jc w:val="both"/>
        <w:rPr>
          <w:rFonts w:ascii="Century Schoolbook" w:hAnsi="Century Schoolbook"/>
          <w:szCs w:val="24"/>
        </w:rPr>
      </w:pPr>
      <w:r>
        <w:rPr>
          <w:rFonts w:ascii="Century Schoolbook" w:hAnsi="Century Schoolbook"/>
          <w:b/>
          <w:bCs/>
          <w:szCs w:val="24"/>
        </w:rPr>
        <w:t xml:space="preserve">Alternative Dispute Resolution and Summary. </w:t>
      </w:r>
      <w:r w:rsidR="00C0455C">
        <w:rPr>
          <w:rFonts w:ascii="Century Schoolbook" w:hAnsi="Century Schoolbook"/>
          <w:szCs w:val="24"/>
        </w:rPr>
        <w:t xml:space="preserve">The parties provide this update on settlement efforts. </w:t>
      </w:r>
    </w:p>
    <w:p w14:paraId="179C7303" w14:textId="77777777" w:rsidR="00C0455C" w:rsidRDefault="00C0455C" w:rsidP="00C0455C">
      <w:pPr>
        <w:pStyle w:val="ListParagraph"/>
        <w:widowControl/>
        <w:jc w:val="both"/>
        <w:rPr>
          <w:rFonts w:ascii="Century Schoolbook" w:hAnsi="Century Schoolbook"/>
          <w:b/>
          <w:bCs/>
          <w:szCs w:val="24"/>
        </w:rPr>
      </w:pPr>
    </w:p>
    <w:p w14:paraId="1DB503F2" w14:textId="774103FC" w:rsidR="00DF74C4" w:rsidRPr="00C0455C" w:rsidRDefault="004E6EDD" w:rsidP="00C0455C">
      <w:pPr>
        <w:pStyle w:val="ListParagraph"/>
        <w:widowControl/>
        <w:jc w:val="both"/>
        <w:rPr>
          <w:rFonts w:ascii="Century Schoolbook" w:hAnsi="Century Schoolbook"/>
          <w:i/>
          <w:iCs/>
          <w:szCs w:val="24"/>
        </w:rPr>
      </w:pPr>
      <w:r w:rsidRPr="00C0455C">
        <w:rPr>
          <w:rFonts w:ascii="Century Schoolbook" w:hAnsi="Century Schoolbook"/>
          <w:i/>
          <w:iCs/>
          <w:szCs w:val="24"/>
        </w:rPr>
        <w:t>State whether the parties have</w:t>
      </w:r>
      <w:r w:rsidR="00C0455C" w:rsidRPr="00C0455C">
        <w:rPr>
          <w:rFonts w:ascii="Century Schoolbook" w:hAnsi="Century Schoolbook"/>
          <w:i/>
          <w:iCs/>
          <w:szCs w:val="24"/>
        </w:rPr>
        <w:t xml:space="preserve"> participated in any settlement conferences or mediations and identify any such efforts that are scheduled. </w:t>
      </w:r>
      <w:r w:rsidRPr="00C0455C">
        <w:rPr>
          <w:rFonts w:ascii="Century Schoolbook" w:hAnsi="Century Schoolbook"/>
          <w:i/>
          <w:iCs/>
          <w:szCs w:val="24"/>
        </w:rPr>
        <w:t xml:space="preserve"> </w:t>
      </w:r>
    </w:p>
    <w:p w14:paraId="46337E02" w14:textId="77777777" w:rsidR="00F854D8" w:rsidRPr="00C0455C" w:rsidRDefault="00F854D8" w:rsidP="00F854D8">
      <w:pPr>
        <w:pStyle w:val="ListParagraph"/>
        <w:widowControl/>
        <w:jc w:val="both"/>
        <w:rPr>
          <w:rFonts w:ascii="Century Schoolbook" w:hAnsi="Century Schoolbook"/>
          <w:i/>
          <w:iCs/>
          <w:szCs w:val="24"/>
        </w:rPr>
      </w:pPr>
    </w:p>
    <w:p w14:paraId="0477A594" w14:textId="7E5F4D53" w:rsidR="00F854D8" w:rsidRPr="00F854D8" w:rsidRDefault="00C0455C" w:rsidP="00E86AB8">
      <w:pPr>
        <w:pStyle w:val="ListParagraph"/>
        <w:widowControl/>
        <w:numPr>
          <w:ilvl w:val="0"/>
          <w:numId w:val="31"/>
        </w:numPr>
        <w:ind w:left="720" w:hanging="720"/>
        <w:jc w:val="both"/>
        <w:rPr>
          <w:rFonts w:ascii="Century Schoolbook" w:hAnsi="Century Schoolbook"/>
          <w:szCs w:val="24"/>
        </w:rPr>
      </w:pPr>
      <w:r>
        <w:rPr>
          <w:rFonts w:ascii="Century Schoolbook" w:hAnsi="Century Schoolbook"/>
          <w:b/>
          <w:bCs/>
          <w:szCs w:val="24"/>
        </w:rPr>
        <w:lastRenderedPageBreak/>
        <w:t>Case Schedule and Deadlines</w:t>
      </w:r>
      <w:r w:rsidR="00F854D8">
        <w:rPr>
          <w:rFonts w:ascii="Century Schoolbook" w:hAnsi="Century Schoolbook"/>
          <w:b/>
          <w:bCs/>
          <w:szCs w:val="24"/>
        </w:rPr>
        <w:t xml:space="preserve">. </w:t>
      </w:r>
      <w:r w:rsidR="00F854D8" w:rsidRPr="00C0455C">
        <w:rPr>
          <w:rFonts w:ascii="Century Schoolbook" w:hAnsi="Century Schoolbook"/>
          <w:i/>
          <w:iCs/>
          <w:szCs w:val="24"/>
        </w:rPr>
        <w:t>Identify any</w:t>
      </w:r>
      <w:r w:rsidRPr="00C0455C">
        <w:rPr>
          <w:rFonts w:ascii="Century Schoolbook" w:hAnsi="Century Schoolbook"/>
          <w:i/>
          <w:iCs/>
          <w:szCs w:val="24"/>
        </w:rPr>
        <w:t xml:space="preserve"> current or anticipated obstacles to meeting deadlines set forth in the CMSO and </w:t>
      </w:r>
      <w:r w:rsidR="000A014B">
        <w:rPr>
          <w:rFonts w:ascii="Century Schoolbook" w:hAnsi="Century Schoolbook"/>
          <w:i/>
          <w:iCs/>
          <w:szCs w:val="24"/>
        </w:rPr>
        <w:t xml:space="preserve">state </w:t>
      </w:r>
      <w:r w:rsidRPr="00C0455C">
        <w:rPr>
          <w:rFonts w:ascii="Century Schoolbook" w:hAnsi="Century Schoolbook"/>
          <w:i/>
          <w:iCs/>
          <w:szCs w:val="24"/>
        </w:rPr>
        <w:t>whether any modifications may be necessary</w:t>
      </w:r>
      <w:r w:rsidR="000D03EB">
        <w:rPr>
          <w:rFonts w:ascii="Century Schoolbook" w:hAnsi="Century Schoolbook"/>
          <w:i/>
          <w:iCs/>
          <w:szCs w:val="24"/>
        </w:rPr>
        <w:t>.</w:t>
      </w:r>
    </w:p>
    <w:p w14:paraId="7D17DC6E" w14:textId="77777777" w:rsidR="00F854D8" w:rsidRPr="00F854D8" w:rsidRDefault="00F854D8" w:rsidP="00F854D8">
      <w:pPr>
        <w:pStyle w:val="ListParagraph"/>
        <w:rPr>
          <w:rFonts w:ascii="Century Schoolbook" w:hAnsi="Century Schoolbook"/>
          <w:b/>
          <w:bCs/>
          <w:szCs w:val="24"/>
        </w:rPr>
      </w:pPr>
    </w:p>
    <w:p w14:paraId="22EF96CB" w14:textId="137606F0" w:rsidR="00F854D8" w:rsidRPr="00CE6BC6" w:rsidRDefault="00F854D8" w:rsidP="00E86AB8">
      <w:pPr>
        <w:pStyle w:val="ListParagraph"/>
        <w:widowControl/>
        <w:numPr>
          <w:ilvl w:val="0"/>
          <w:numId w:val="31"/>
        </w:numPr>
        <w:ind w:left="720" w:hanging="720"/>
        <w:jc w:val="both"/>
        <w:rPr>
          <w:rFonts w:ascii="Century Schoolbook" w:hAnsi="Century Schoolbook"/>
          <w:szCs w:val="24"/>
        </w:rPr>
      </w:pPr>
      <w:r>
        <w:rPr>
          <w:rFonts w:ascii="Century Schoolbook" w:hAnsi="Century Schoolbook"/>
          <w:b/>
          <w:bCs/>
          <w:szCs w:val="24"/>
        </w:rPr>
        <w:t>Other Matters.</w:t>
      </w:r>
      <w:r>
        <w:rPr>
          <w:rFonts w:ascii="Century Schoolbook" w:hAnsi="Century Schoolbook"/>
          <w:szCs w:val="24"/>
        </w:rPr>
        <w:t xml:space="preserve"> </w:t>
      </w:r>
      <w:r w:rsidRPr="00C0455C">
        <w:rPr>
          <w:rFonts w:ascii="Century Schoolbook" w:hAnsi="Century Schoolbook"/>
          <w:i/>
          <w:iCs/>
          <w:szCs w:val="24"/>
        </w:rPr>
        <w:t>Identify any other matters</w:t>
      </w:r>
      <w:r w:rsidR="00C0455C" w:rsidRPr="00C0455C">
        <w:rPr>
          <w:rFonts w:ascii="Century Schoolbook" w:hAnsi="Century Schoolbook"/>
          <w:i/>
          <w:iCs/>
          <w:szCs w:val="24"/>
        </w:rPr>
        <w:t xml:space="preserve"> the parties wish to bring to the court’s attention.</w:t>
      </w:r>
      <w:r w:rsidR="00C0455C">
        <w:rPr>
          <w:rFonts w:ascii="Century Schoolbook" w:hAnsi="Century Schoolbook"/>
          <w:szCs w:val="24"/>
        </w:rPr>
        <w:t xml:space="preserve"> </w:t>
      </w:r>
      <w:r>
        <w:rPr>
          <w:rFonts w:ascii="Century Schoolbook" w:hAnsi="Century Schoolbook"/>
          <w:szCs w:val="24"/>
        </w:rPr>
        <w:t xml:space="preserve"> </w:t>
      </w:r>
    </w:p>
    <w:p w14:paraId="78834ED8" w14:textId="77777777" w:rsidR="00DF74C4" w:rsidRPr="00CE6BC6" w:rsidRDefault="00DF74C4" w:rsidP="00E86AB8">
      <w:pPr>
        <w:pStyle w:val="ListParagraph"/>
        <w:widowControl/>
        <w:jc w:val="both"/>
        <w:rPr>
          <w:rFonts w:ascii="Century Schoolbook" w:hAnsi="Century Schoolbook"/>
          <w:szCs w:val="24"/>
        </w:rPr>
      </w:pPr>
    </w:p>
    <w:p w14:paraId="3AF85E84" w14:textId="41D2C5CC" w:rsidR="008263D5" w:rsidRPr="00CE6BC6" w:rsidRDefault="008263D5" w:rsidP="00815CFC">
      <w:pPr>
        <w:spacing w:before="240"/>
        <w:ind w:firstLine="90"/>
        <w:rPr>
          <w:rFonts w:ascii="Century Schoolbook" w:hAnsi="Century Schoolbook"/>
          <w:b/>
          <w:bCs/>
          <w:sz w:val="24"/>
        </w:rPr>
      </w:pPr>
      <w:r w:rsidRPr="00CE6BC6">
        <w:rPr>
          <w:rFonts w:ascii="Century Schoolbook" w:hAnsi="Century Schoolbook"/>
          <w:b/>
          <w:bCs/>
          <w:sz w:val="24"/>
        </w:rPr>
        <w:t>Submitted by:</w:t>
      </w:r>
    </w:p>
    <w:p w14:paraId="533622D8" w14:textId="5EE3A676" w:rsidR="000B6C55" w:rsidRPr="00CE6BC6" w:rsidRDefault="000B6C55" w:rsidP="00A75054">
      <w:pPr>
        <w:ind w:firstLine="90"/>
        <w:rPr>
          <w:rFonts w:ascii="Century Schoolbook" w:hAnsi="Century Schoolbook"/>
          <w:sz w:val="24"/>
        </w:rPr>
      </w:pPr>
    </w:p>
    <w:p w14:paraId="5E75EF95" w14:textId="6D75047D" w:rsidR="000B6C55" w:rsidRPr="00CE6BC6" w:rsidRDefault="000B6C55" w:rsidP="00A75054">
      <w:pPr>
        <w:ind w:firstLine="90"/>
        <w:rPr>
          <w:rFonts w:ascii="Century Schoolbook" w:hAnsi="Century Schoolbook"/>
          <w:sz w:val="24"/>
        </w:rPr>
      </w:pPr>
    </w:p>
    <w:p w14:paraId="46605035" w14:textId="57ECA593" w:rsidR="000B6C55" w:rsidRPr="00CE6BC6" w:rsidRDefault="009B7163" w:rsidP="00A75054">
      <w:pPr>
        <w:tabs>
          <w:tab w:val="left" w:pos="4320"/>
        </w:tabs>
        <w:ind w:firstLine="90"/>
        <w:rPr>
          <w:rFonts w:ascii="Century Schoolbook" w:hAnsi="Century Schoolbook"/>
          <w:sz w:val="24"/>
          <w:u w:val="single"/>
        </w:rPr>
      </w:pPr>
      <w:r w:rsidRPr="00CE6BC6">
        <w:rPr>
          <w:rFonts w:ascii="Century Schoolbook" w:hAnsi="Century Schoolbook"/>
          <w:sz w:val="24"/>
          <w:u w:val="single"/>
        </w:rPr>
        <w:t>/s</w:t>
      </w:r>
      <w:r w:rsidR="00B313DE" w:rsidRPr="00CE6BC6">
        <w:rPr>
          <w:rFonts w:ascii="Century Schoolbook" w:hAnsi="Century Schoolbook"/>
          <w:sz w:val="24"/>
          <w:u w:val="single"/>
        </w:rPr>
        <w:t>/</w:t>
      </w:r>
      <w:r w:rsidR="00B313DE" w:rsidRPr="00CE6BC6">
        <w:rPr>
          <w:rFonts w:ascii="Century Schoolbook" w:hAnsi="Century Schoolbook"/>
          <w:sz w:val="24"/>
          <w:u w:val="single"/>
        </w:rPr>
        <w:tab/>
      </w:r>
      <w:r w:rsidR="005B7670" w:rsidRPr="00CE6BC6">
        <w:rPr>
          <w:rFonts w:ascii="Century Schoolbook" w:hAnsi="Century Schoolbook"/>
          <w:sz w:val="24"/>
        </w:rPr>
        <w:tab/>
      </w:r>
      <w:r w:rsidR="005B7670" w:rsidRPr="00CE6BC6">
        <w:rPr>
          <w:rFonts w:ascii="Century Schoolbook" w:hAnsi="Century Schoolbook"/>
          <w:sz w:val="24"/>
        </w:rPr>
        <w:tab/>
      </w:r>
      <w:r w:rsidR="005B7670" w:rsidRPr="00CE6BC6">
        <w:rPr>
          <w:rFonts w:ascii="Century Schoolbook" w:hAnsi="Century Schoolbook"/>
          <w:sz w:val="24"/>
        </w:rPr>
        <w:tab/>
      </w:r>
      <w:r w:rsidR="00B313DE" w:rsidRPr="00CE6BC6">
        <w:rPr>
          <w:rFonts w:ascii="Century Schoolbook" w:hAnsi="Century Schoolbook"/>
          <w:sz w:val="24"/>
        </w:rPr>
        <w:tab/>
      </w:r>
      <w:r w:rsidR="00B313DE" w:rsidRPr="00CE6BC6">
        <w:rPr>
          <w:rFonts w:ascii="Century Schoolbook" w:hAnsi="Century Schoolbook"/>
          <w:sz w:val="24"/>
          <w:u w:val="single"/>
        </w:rPr>
        <w:tab/>
      </w:r>
      <w:r w:rsidR="00B313DE" w:rsidRPr="00CE6BC6">
        <w:rPr>
          <w:rFonts w:ascii="Century Schoolbook" w:hAnsi="Century Schoolbook"/>
          <w:sz w:val="24"/>
          <w:u w:val="single"/>
        </w:rPr>
        <w:tab/>
      </w:r>
      <w:r w:rsidR="00B313DE" w:rsidRPr="00CE6BC6">
        <w:rPr>
          <w:rFonts w:ascii="Century Schoolbook" w:hAnsi="Century Schoolbook"/>
          <w:sz w:val="24"/>
          <w:u w:val="single"/>
        </w:rPr>
        <w:tab/>
      </w:r>
    </w:p>
    <w:p w14:paraId="72B651D5" w14:textId="687CA5DA" w:rsidR="0081141A" w:rsidRPr="00CE6BC6" w:rsidRDefault="0081141A" w:rsidP="00A75054">
      <w:pPr>
        <w:tabs>
          <w:tab w:val="left" w:pos="7200"/>
        </w:tabs>
        <w:ind w:firstLine="90"/>
        <w:rPr>
          <w:rFonts w:ascii="Century Schoolbook" w:hAnsi="Century Schoolbook"/>
          <w:sz w:val="24"/>
        </w:rPr>
      </w:pPr>
      <w:r w:rsidRPr="00CE6BC6">
        <w:rPr>
          <w:rFonts w:ascii="Century Schoolbook" w:hAnsi="Century Schoolbook"/>
          <w:sz w:val="24"/>
        </w:rPr>
        <w:t>[Counsel]</w:t>
      </w:r>
      <w:r w:rsidR="00A75054" w:rsidRPr="00CE6BC6">
        <w:rPr>
          <w:rFonts w:ascii="Century Schoolbook" w:hAnsi="Century Schoolbook"/>
          <w:sz w:val="24"/>
        </w:rPr>
        <w:tab/>
        <w:t>Date</w:t>
      </w:r>
    </w:p>
    <w:p w14:paraId="569A3884" w14:textId="10F39296" w:rsidR="000B6C55" w:rsidRPr="00CE6BC6" w:rsidRDefault="000B6C55" w:rsidP="00A75054">
      <w:pPr>
        <w:ind w:firstLine="90"/>
        <w:rPr>
          <w:rFonts w:ascii="Century Schoolbook" w:hAnsi="Century Schoolbook"/>
          <w:sz w:val="24"/>
        </w:rPr>
      </w:pPr>
      <w:r w:rsidRPr="00CE6BC6">
        <w:rPr>
          <w:rFonts w:ascii="Century Schoolbook" w:hAnsi="Century Schoolbook"/>
          <w:sz w:val="24"/>
        </w:rPr>
        <w:t>Attorney(s) for Plaintiff</w:t>
      </w:r>
      <w:r w:rsidR="009F3A01" w:rsidRPr="00CE6BC6">
        <w:rPr>
          <w:rFonts w:ascii="Century Schoolbook" w:hAnsi="Century Schoolbook"/>
          <w:sz w:val="24"/>
        </w:rPr>
        <w:tab/>
      </w:r>
      <w:r w:rsidR="005B7670" w:rsidRPr="00CE6BC6">
        <w:rPr>
          <w:rFonts w:ascii="Century Schoolbook" w:hAnsi="Century Schoolbook"/>
          <w:sz w:val="24"/>
        </w:rPr>
        <w:tab/>
      </w:r>
      <w:r w:rsidR="005B7670" w:rsidRPr="00CE6BC6">
        <w:rPr>
          <w:rFonts w:ascii="Century Schoolbook" w:hAnsi="Century Schoolbook"/>
          <w:sz w:val="24"/>
        </w:rPr>
        <w:tab/>
      </w:r>
      <w:r w:rsidR="005B7670" w:rsidRPr="00CE6BC6">
        <w:rPr>
          <w:rFonts w:ascii="Century Schoolbook" w:hAnsi="Century Schoolbook"/>
          <w:sz w:val="24"/>
        </w:rPr>
        <w:tab/>
      </w:r>
      <w:r w:rsidR="005B7670" w:rsidRPr="00CE6BC6">
        <w:rPr>
          <w:rFonts w:ascii="Century Schoolbook" w:hAnsi="Century Schoolbook"/>
          <w:sz w:val="24"/>
        </w:rPr>
        <w:tab/>
      </w:r>
      <w:r w:rsidR="005B7670" w:rsidRPr="00CE6BC6">
        <w:rPr>
          <w:rFonts w:ascii="Century Schoolbook" w:hAnsi="Century Schoolbook"/>
          <w:sz w:val="24"/>
        </w:rPr>
        <w:tab/>
      </w:r>
      <w:r w:rsidR="00A75054" w:rsidRPr="00CE6BC6">
        <w:rPr>
          <w:rFonts w:ascii="Century Schoolbook" w:hAnsi="Century Schoolbook"/>
          <w:sz w:val="24"/>
        </w:rPr>
        <w:tab/>
      </w:r>
    </w:p>
    <w:p w14:paraId="341CCC0B" w14:textId="77777777" w:rsidR="000B6C55" w:rsidRPr="00CE6BC6" w:rsidRDefault="000B6C55" w:rsidP="00A75054">
      <w:pPr>
        <w:ind w:firstLine="90"/>
        <w:rPr>
          <w:rFonts w:ascii="Century Schoolbook" w:hAnsi="Century Schoolbook"/>
          <w:sz w:val="24"/>
        </w:rPr>
      </w:pPr>
    </w:p>
    <w:p w14:paraId="75E54509" w14:textId="77777777" w:rsidR="000B6C55" w:rsidRPr="00CE6BC6" w:rsidRDefault="000B6C55" w:rsidP="00A75054">
      <w:pPr>
        <w:ind w:firstLine="90"/>
        <w:rPr>
          <w:rFonts w:ascii="Century Schoolbook" w:hAnsi="Century Schoolbook"/>
          <w:sz w:val="24"/>
        </w:rPr>
      </w:pPr>
    </w:p>
    <w:p w14:paraId="1C00F2A7" w14:textId="77777777" w:rsidR="00B313DE" w:rsidRPr="00CE6BC6" w:rsidRDefault="00B313DE" w:rsidP="00A75054">
      <w:pPr>
        <w:tabs>
          <w:tab w:val="left" w:pos="4320"/>
        </w:tabs>
        <w:ind w:firstLine="90"/>
        <w:rPr>
          <w:rFonts w:ascii="Century Schoolbook" w:hAnsi="Century Schoolbook"/>
          <w:sz w:val="24"/>
          <w:u w:val="single"/>
        </w:rPr>
      </w:pPr>
      <w:r w:rsidRPr="00CE6BC6">
        <w:rPr>
          <w:rFonts w:ascii="Century Schoolbook" w:hAnsi="Century Schoolbook"/>
          <w:sz w:val="24"/>
          <w:u w:val="single"/>
        </w:rPr>
        <w:t>/s/</w:t>
      </w:r>
      <w:r w:rsidRPr="00CE6BC6">
        <w:rPr>
          <w:rFonts w:ascii="Century Schoolbook" w:hAnsi="Century Schoolbook"/>
          <w:sz w:val="24"/>
          <w:u w:val="single"/>
        </w:rPr>
        <w:tab/>
      </w:r>
      <w:r w:rsidRPr="00CE6BC6">
        <w:rPr>
          <w:rFonts w:ascii="Century Schoolbook" w:hAnsi="Century Schoolbook"/>
          <w:sz w:val="24"/>
        </w:rPr>
        <w:tab/>
      </w:r>
      <w:r w:rsidRPr="00CE6BC6">
        <w:rPr>
          <w:rFonts w:ascii="Century Schoolbook" w:hAnsi="Century Schoolbook"/>
          <w:sz w:val="24"/>
        </w:rPr>
        <w:tab/>
      </w:r>
      <w:r w:rsidRPr="00CE6BC6">
        <w:rPr>
          <w:rFonts w:ascii="Century Schoolbook" w:hAnsi="Century Schoolbook"/>
          <w:sz w:val="24"/>
        </w:rPr>
        <w:tab/>
      </w:r>
      <w:r w:rsidRPr="00CE6BC6">
        <w:rPr>
          <w:rFonts w:ascii="Century Schoolbook" w:hAnsi="Century Schoolbook"/>
          <w:sz w:val="24"/>
        </w:rPr>
        <w:tab/>
      </w:r>
      <w:r w:rsidRPr="00CE6BC6">
        <w:rPr>
          <w:rFonts w:ascii="Century Schoolbook" w:hAnsi="Century Schoolbook"/>
          <w:sz w:val="24"/>
          <w:u w:val="single"/>
        </w:rPr>
        <w:tab/>
      </w:r>
      <w:r w:rsidRPr="00CE6BC6">
        <w:rPr>
          <w:rFonts w:ascii="Century Schoolbook" w:hAnsi="Century Schoolbook"/>
          <w:sz w:val="24"/>
          <w:u w:val="single"/>
        </w:rPr>
        <w:tab/>
      </w:r>
      <w:r w:rsidRPr="00CE6BC6">
        <w:rPr>
          <w:rFonts w:ascii="Century Schoolbook" w:hAnsi="Century Schoolbook"/>
          <w:sz w:val="24"/>
          <w:u w:val="single"/>
        </w:rPr>
        <w:tab/>
      </w:r>
    </w:p>
    <w:p w14:paraId="278BBA70" w14:textId="51C7C0F4" w:rsidR="00A75054" w:rsidRPr="00CE6BC6" w:rsidRDefault="00A75054" w:rsidP="00A75054">
      <w:pPr>
        <w:tabs>
          <w:tab w:val="left" w:pos="7200"/>
        </w:tabs>
        <w:ind w:firstLine="90"/>
        <w:rPr>
          <w:rFonts w:ascii="Century Schoolbook" w:hAnsi="Century Schoolbook"/>
          <w:sz w:val="24"/>
        </w:rPr>
      </w:pPr>
      <w:r w:rsidRPr="00CE6BC6">
        <w:rPr>
          <w:rFonts w:ascii="Century Schoolbook" w:hAnsi="Century Schoolbook"/>
          <w:sz w:val="24"/>
        </w:rPr>
        <w:t>[Counsel]</w:t>
      </w:r>
      <w:r w:rsidRPr="00CE6BC6">
        <w:rPr>
          <w:rFonts w:ascii="Century Schoolbook" w:hAnsi="Century Schoolbook"/>
          <w:sz w:val="24"/>
        </w:rPr>
        <w:tab/>
        <w:t xml:space="preserve">Date </w:t>
      </w:r>
    </w:p>
    <w:p w14:paraId="27488858" w14:textId="0F858C1A" w:rsidR="007B6B27" w:rsidRDefault="000B6C55" w:rsidP="004E6EDD">
      <w:pPr>
        <w:ind w:firstLine="90"/>
        <w:rPr>
          <w:rFonts w:ascii="Century Schoolbook" w:hAnsi="Century Schoolbook"/>
          <w:b/>
          <w:bCs/>
          <w:sz w:val="24"/>
        </w:rPr>
      </w:pPr>
      <w:r w:rsidRPr="00CE6BC6">
        <w:rPr>
          <w:rFonts w:ascii="Century Schoolbook" w:hAnsi="Century Schoolbook"/>
          <w:sz w:val="24"/>
        </w:rPr>
        <w:t>Attorney(s) for Defendant</w:t>
      </w:r>
      <w:r w:rsidR="004E6EDD">
        <w:rPr>
          <w:rFonts w:ascii="Century Schoolbook" w:hAnsi="Century Schoolbook"/>
          <w:sz w:val="24"/>
        </w:rPr>
        <w:t xml:space="preserve"> </w:t>
      </w:r>
    </w:p>
    <w:p w14:paraId="62512CF7" w14:textId="168A6475" w:rsidR="00EA7FB9" w:rsidRPr="00CE6BC6" w:rsidRDefault="00EA7FB9" w:rsidP="004E6EDD">
      <w:pPr>
        <w:tabs>
          <w:tab w:val="left" w:pos="1080"/>
        </w:tabs>
        <w:spacing w:before="240"/>
        <w:jc w:val="both"/>
        <w:rPr>
          <w:rFonts w:ascii="Century Schoolbook" w:hAnsi="Century Schoolbook"/>
          <w:b/>
          <w:bCs/>
          <w:sz w:val="24"/>
        </w:rPr>
      </w:pPr>
    </w:p>
    <w:sectPr w:rsidR="00EA7FB9" w:rsidRPr="00CE6BC6" w:rsidSect="007E09E2">
      <w:footerReference w:type="default" r:id="rId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17B27" w14:textId="77777777" w:rsidR="00513BD4" w:rsidRDefault="00513BD4" w:rsidP="00A01A81">
      <w:r>
        <w:separator/>
      </w:r>
    </w:p>
  </w:endnote>
  <w:endnote w:type="continuationSeparator" w:id="0">
    <w:p w14:paraId="2DDA4487" w14:textId="77777777" w:rsidR="00513BD4" w:rsidRDefault="00513BD4" w:rsidP="00A0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4199348"/>
      <w:docPartObj>
        <w:docPartGallery w:val="Page Numbers (Bottom of Page)"/>
        <w:docPartUnique/>
      </w:docPartObj>
    </w:sdtPr>
    <w:sdtEndPr>
      <w:rPr>
        <w:rFonts w:ascii="Century Schoolbook" w:hAnsi="Century Schoolbook"/>
        <w:noProof/>
      </w:rPr>
    </w:sdtEndPr>
    <w:sdtContent>
      <w:p w14:paraId="09DC8EBF" w14:textId="1EAF0B5C" w:rsidR="00A01A81" w:rsidRPr="007E09E2" w:rsidRDefault="00A01A81">
        <w:pPr>
          <w:pStyle w:val="Footer"/>
          <w:jc w:val="center"/>
          <w:rPr>
            <w:rFonts w:ascii="Century Schoolbook" w:hAnsi="Century Schoolbook"/>
          </w:rPr>
        </w:pPr>
        <w:r w:rsidRPr="007E09E2">
          <w:rPr>
            <w:rFonts w:ascii="Century Schoolbook" w:hAnsi="Century Schoolbook"/>
          </w:rPr>
          <w:fldChar w:fldCharType="begin"/>
        </w:r>
        <w:r w:rsidRPr="007E09E2">
          <w:rPr>
            <w:rFonts w:ascii="Century Schoolbook" w:hAnsi="Century Schoolbook"/>
          </w:rPr>
          <w:instrText xml:space="preserve"> PAGE   \* MERGEFORMAT </w:instrText>
        </w:r>
        <w:r w:rsidRPr="007E09E2">
          <w:rPr>
            <w:rFonts w:ascii="Century Schoolbook" w:hAnsi="Century Schoolbook"/>
          </w:rPr>
          <w:fldChar w:fldCharType="separate"/>
        </w:r>
        <w:r w:rsidRPr="007E09E2">
          <w:rPr>
            <w:rFonts w:ascii="Century Schoolbook" w:hAnsi="Century Schoolbook"/>
            <w:noProof/>
          </w:rPr>
          <w:t>2</w:t>
        </w:r>
        <w:r w:rsidRPr="007E09E2">
          <w:rPr>
            <w:rFonts w:ascii="Century Schoolbook" w:hAnsi="Century Schoolbook"/>
            <w:noProof/>
          </w:rPr>
          <w:fldChar w:fldCharType="end"/>
        </w:r>
      </w:p>
    </w:sdtContent>
  </w:sdt>
  <w:p w14:paraId="360F577B" w14:textId="77777777" w:rsidR="00A01A81" w:rsidRDefault="00A01A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B4C26" w14:textId="77777777" w:rsidR="00513BD4" w:rsidRDefault="00513BD4" w:rsidP="00A01A81">
      <w:r>
        <w:separator/>
      </w:r>
    </w:p>
  </w:footnote>
  <w:footnote w:type="continuationSeparator" w:id="0">
    <w:p w14:paraId="4CE90146" w14:textId="77777777" w:rsidR="00513BD4" w:rsidRDefault="00513BD4" w:rsidP="00A01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77C3"/>
    <w:multiLevelType w:val="hybridMultilevel"/>
    <w:tmpl w:val="8B12DD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0132F"/>
    <w:multiLevelType w:val="multilevel"/>
    <w:tmpl w:val="E8105750"/>
    <w:numStyleLink w:val="Style1"/>
  </w:abstractNum>
  <w:abstractNum w:abstractNumId="2" w15:restartNumberingAfterBreak="0">
    <w:nsid w:val="0BCC4233"/>
    <w:multiLevelType w:val="hybridMultilevel"/>
    <w:tmpl w:val="ADB466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11600D"/>
    <w:multiLevelType w:val="hybridMultilevel"/>
    <w:tmpl w:val="565672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C3521"/>
    <w:multiLevelType w:val="hybridMultilevel"/>
    <w:tmpl w:val="AFC235CC"/>
    <w:lvl w:ilvl="0" w:tplc="46CC96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803160"/>
    <w:multiLevelType w:val="multilevel"/>
    <w:tmpl w:val="3650176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162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76BC6"/>
    <w:multiLevelType w:val="multilevel"/>
    <w:tmpl w:val="772E7A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16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7F24B94"/>
    <w:multiLevelType w:val="hybridMultilevel"/>
    <w:tmpl w:val="139C9070"/>
    <w:lvl w:ilvl="0" w:tplc="CABC1402">
      <w:start w:val="6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8791288"/>
    <w:multiLevelType w:val="hybridMultilevel"/>
    <w:tmpl w:val="4CD8484C"/>
    <w:lvl w:ilvl="0" w:tplc="E5626376">
      <w:start w:val="1"/>
      <w:numFmt w:val="decimal"/>
      <w:lvlText w:val="%1."/>
      <w:lvlJc w:val="left"/>
      <w:pPr>
        <w:ind w:left="1800" w:hanging="360"/>
      </w:pPr>
      <w:rPr>
        <w:b/>
        <w:bCs/>
      </w:rPr>
    </w:lvl>
    <w:lvl w:ilvl="1" w:tplc="5DA2A190">
      <w:start w:val="1"/>
      <w:numFmt w:val="lowerLetter"/>
      <w:lvlText w:val="(%2)"/>
      <w:lvlJc w:val="left"/>
      <w:pPr>
        <w:ind w:left="2070" w:hanging="360"/>
      </w:pPr>
      <w:rPr>
        <w:rFonts w:hint="default"/>
        <w:b/>
        <w:bCs/>
      </w:rPr>
    </w:lvl>
    <w:lvl w:ilvl="2" w:tplc="23724ABC">
      <w:start w:val="1"/>
      <w:numFmt w:val="lowerRoman"/>
      <w:lvlText w:val="(%3)"/>
      <w:lvlJc w:val="left"/>
      <w:pPr>
        <w:ind w:left="2790" w:hanging="180"/>
      </w:pPr>
      <w:rPr>
        <w:rFonts w:hint="default"/>
        <w:b/>
        <w:bCs/>
      </w:r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20632F25"/>
    <w:multiLevelType w:val="multilevel"/>
    <w:tmpl w:val="E8105750"/>
    <w:numStyleLink w:val="Style1"/>
  </w:abstractNum>
  <w:abstractNum w:abstractNumId="10" w15:restartNumberingAfterBreak="0">
    <w:nsid w:val="22205BE0"/>
    <w:multiLevelType w:val="hybridMultilevel"/>
    <w:tmpl w:val="7B56FCF8"/>
    <w:lvl w:ilvl="0" w:tplc="5C0EF2DC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90721E"/>
    <w:multiLevelType w:val="multilevel"/>
    <w:tmpl w:val="E8105750"/>
    <w:numStyleLink w:val="Style1"/>
  </w:abstractNum>
  <w:abstractNum w:abstractNumId="12" w15:restartNumberingAfterBreak="0">
    <w:nsid w:val="26AA7B4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40F5761"/>
    <w:multiLevelType w:val="hybridMultilevel"/>
    <w:tmpl w:val="7A769492"/>
    <w:lvl w:ilvl="0" w:tplc="B5C6DE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B309B2"/>
    <w:multiLevelType w:val="multilevel"/>
    <w:tmpl w:val="E8105750"/>
    <w:numStyleLink w:val="Style1"/>
  </w:abstractNum>
  <w:abstractNum w:abstractNumId="15" w15:restartNumberingAfterBreak="0">
    <w:nsid w:val="38B533FA"/>
    <w:multiLevelType w:val="hybridMultilevel"/>
    <w:tmpl w:val="79E6FF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EDC0C01"/>
    <w:multiLevelType w:val="hybridMultilevel"/>
    <w:tmpl w:val="1E89C7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0857703"/>
    <w:multiLevelType w:val="multilevel"/>
    <w:tmpl w:val="94BC7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16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7BA6E00"/>
    <w:multiLevelType w:val="hybridMultilevel"/>
    <w:tmpl w:val="986296DA"/>
    <w:lvl w:ilvl="0" w:tplc="DE1C8A00">
      <w:start w:val="9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C1E660A"/>
    <w:multiLevelType w:val="hybridMultilevel"/>
    <w:tmpl w:val="A90CCA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2182AFB"/>
    <w:multiLevelType w:val="hybridMultilevel"/>
    <w:tmpl w:val="55620F3A"/>
    <w:lvl w:ilvl="0" w:tplc="3F8E99FA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AA2CCB6E">
      <w:start w:val="1"/>
      <w:numFmt w:val="lowerLetter"/>
      <w:lvlText w:val="%2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2460C96"/>
    <w:multiLevelType w:val="multilevel"/>
    <w:tmpl w:val="E8105750"/>
    <w:numStyleLink w:val="Style1"/>
  </w:abstractNum>
  <w:abstractNum w:abstractNumId="22" w15:restartNumberingAfterBreak="0">
    <w:nsid w:val="59B945E8"/>
    <w:multiLevelType w:val="hybridMultilevel"/>
    <w:tmpl w:val="1AAEFD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CE51272"/>
    <w:multiLevelType w:val="multilevel"/>
    <w:tmpl w:val="E8105750"/>
    <w:numStyleLink w:val="Style1"/>
  </w:abstractNum>
  <w:abstractNum w:abstractNumId="24" w15:restartNumberingAfterBreak="0">
    <w:nsid w:val="5FE92872"/>
    <w:multiLevelType w:val="multilevel"/>
    <w:tmpl w:val="EEC8240E"/>
    <w:lvl w:ilvl="0">
      <w:start w:val="1"/>
      <w:numFmt w:val="decimal"/>
      <w:lvlText w:val="%1."/>
      <w:lvlJc w:val="left"/>
      <w:pPr>
        <w:ind w:left="2160" w:hanging="720"/>
      </w:pPr>
      <w:rPr>
        <w:rFonts w:ascii="Book Antiqua" w:hAnsi="Book Antiqua"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2880" w:hanging="720"/>
      </w:pPr>
      <w:rPr>
        <w:rFonts w:ascii="Book Antiqua" w:hAnsi="Book Antiqua" w:hint="default"/>
        <w:b w:val="0"/>
        <w:sz w:val="24"/>
      </w:rPr>
    </w:lvl>
    <w:lvl w:ilvl="2">
      <w:start w:val="1"/>
      <w:numFmt w:val="lowerRoman"/>
      <w:lvlText w:val="%3."/>
      <w:lvlJc w:val="left"/>
      <w:pPr>
        <w:ind w:left="3600" w:hanging="720"/>
      </w:pPr>
      <w:rPr>
        <w:rFonts w:ascii="Book Antiqua" w:hAnsi="Book Antiqua" w:hint="default"/>
        <w:sz w:val="24"/>
      </w:rPr>
    </w:lvl>
    <w:lvl w:ilvl="3">
      <w:start w:val="1"/>
      <w:numFmt w:val="decimal"/>
      <w:lvlText w:val="%4)"/>
      <w:lvlJc w:val="left"/>
      <w:pPr>
        <w:ind w:left="4320" w:hanging="720"/>
      </w:pPr>
      <w:rPr>
        <w:rFonts w:ascii="Book Antiqua" w:hAnsi="Book Antiqua" w:hint="default"/>
        <w:sz w:val="24"/>
      </w:rPr>
    </w:lvl>
    <w:lvl w:ilvl="4">
      <w:start w:val="1"/>
      <w:numFmt w:val="lowerLetter"/>
      <w:lvlText w:val="%5."/>
      <w:lvlJc w:val="left"/>
      <w:pPr>
        <w:ind w:left="504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8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920" w:hanging="720"/>
      </w:pPr>
      <w:rPr>
        <w:rFonts w:hint="default"/>
      </w:rPr>
    </w:lvl>
  </w:abstractNum>
  <w:abstractNum w:abstractNumId="25" w15:restartNumberingAfterBreak="0">
    <w:nsid w:val="634A692B"/>
    <w:multiLevelType w:val="hybridMultilevel"/>
    <w:tmpl w:val="C04CB062"/>
    <w:lvl w:ilvl="0" w:tplc="0D84D6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71001"/>
    <w:multiLevelType w:val="multilevel"/>
    <w:tmpl w:val="E8105750"/>
    <w:numStyleLink w:val="Style1"/>
  </w:abstractNum>
  <w:abstractNum w:abstractNumId="27" w15:restartNumberingAfterBreak="0">
    <w:nsid w:val="67254899"/>
    <w:multiLevelType w:val="multilevel"/>
    <w:tmpl w:val="772E7A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16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A476621"/>
    <w:multiLevelType w:val="multilevel"/>
    <w:tmpl w:val="E8105750"/>
    <w:numStyleLink w:val="Style1"/>
  </w:abstractNum>
  <w:abstractNum w:abstractNumId="29" w15:restartNumberingAfterBreak="0">
    <w:nsid w:val="6F864750"/>
    <w:multiLevelType w:val="hybridMultilevel"/>
    <w:tmpl w:val="A6A46CBA"/>
    <w:lvl w:ilvl="0" w:tplc="0EECF176">
      <w:start w:val="7"/>
      <w:numFmt w:val="decimal"/>
      <w:lvlText w:val="%1."/>
      <w:lvlJc w:val="left"/>
      <w:pPr>
        <w:ind w:left="580" w:hanging="360"/>
      </w:pPr>
      <w:rPr>
        <w:rFonts w:hint="default"/>
        <w:b/>
        <w:bCs/>
      </w:rPr>
    </w:lvl>
    <w:lvl w:ilvl="1" w:tplc="E26C0488">
      <w:start w:val="1"/>
      <w:numFmt w:val="lowerLetter"/>
      <w:lvlText w:val="(%2)"/>
      <w:lvlJc w:val="left"/>
      <w:pPr>
        <w:ind w:left="1710" w:hanging="360"/>
      </w:pPr>
      <w:rPr>
        <w:rFonts w:hint="default"/>
        <w:b/>
        <w:bCs/>
        <w:spacing w:val="-1"/>
        <w:w w:val="100"/>
        <w:lang w:val="en-US" w:eastAsia="en-US" w:bidi="ar-SA"/>
      </w:r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0" w15:restartNumberingAfterBreak="0">
    <w:nsid w:val="726D0D2B"/>
    <w:multiLevelType w:val="multilevel"/>
    <w:tmpl w:val="E8105750"/>
    <w:numStyleLink w:val="Style1"/>
  </w:abstractNum>
  <w:abstractNum w:abstractNumId="31" w15:restartNumberingAfterBreak="0">
    <w:nsid w:val="74372A7A"/>
    <w:multiLevelType w:val="multilevel"/>
    <w:tmpl w:val="E8105750"/>
    <w:styleLink w:val="Style1"/>
    <w:lvl w:ilvl="0">
      <w:start w:val="1"/>
      <w:numFmt w:val="decimal"/>
      <w:lvlText w:val="%1."/>
      <w:lvlJc w:val="left"/>
      <w:pPr>
        <w:ind w:left="720" w:hanging="720"/>
      </w:pPr>
      <w:rPr>
        <w:rFonts w:ascii="Book Antiqua" w:hAnsi="Book Antiqua" w:hint="default"/>
        <w:sz w:val="24"/>
      </w:rPr>
    </w:lvl>
    <w:lvl w:ilvl="1">
      <w:start w:val="1"/>
      <w:numFmt w:val="lowerLetter"/>
      <w:lvlText w:val="%2."/>
      <w:lvlJc w:val="left"/>
      <w:pPr>
        <w:ind w:left="1440" w:hanging="720"/>
      </w:pPr>
      <w:rPr>
        <w:rFonts w:ascii="Book Antiqua" w:hAnsi="Book Antiqua" w:hint="default"/>
        <w:sz w:val="24"/>
      </w:rPr>
    </w:lvl>
    <w:lvl w:ilvl="2">
      <w:start w:val="1"/>
      <w:numFmt w:val="lowerRoman"/>
      <w:lvlText w:val="%3."/>
      <w:lvlJc w:val="left"/>
      <w:pPr>
        <w:ind w:left="2160" w:hanging="720"/>
      </w:pPr>
      <w:rPr>
        <w:rFonts w:ascii="Book Antiqua" w:hAnsi="Book Antiqua" w:hint="default"/>
        <w:sz w:val="24"/>
      </w:rPr>
    </w:lvl>
    <w:lvl w:ilvl="3">
      <w:start w:val="1"/>
      <w:numFmt w:val="decimal"/>
      <w:lvlText w:val="%4)"/>
      <w:lvlJc w:val="left"/>
      <w:pPr>
        <w:ind w:left="2880" w:hanging="720"/>
      </w:pPr>
      <w:rPr>
        <w:rFonts w:ascii="Book Antiqua" w:hAnsi="Book Antiqua" w:hint="default"/>
        <w:sz w:val="24"/>
      </w:rPr>
    </w:lvl>
    <w:lvl w:ilvl="4">
      <w:start w:val="1"/>
      <w:numFmt w:val="lowerLetter"/>
      <w:lvlText w:val="%5.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720"/>
      </w:pPr>
      <w:rPr>
        <w:rFonts w:hint="default"/>
      </w:rPr>
    </w:lvl>
  </w:abstractNum>
  <w:abstractNum w:abstractNumId="32" w15:restartNumberingAfterBreak="0">
    <w:nsid w:val="78C61E9D"/>
    <w:multiLevelType w:val="hybridMultilevel"/>
    <w:tmpl w:val="57B670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FA65A1"/>
    <w:multiLevelType w:val="hybridMultilevel"/>
    <w:tmpl w:val="1B364EB0"/>
    <w:lvl w:ilvl="0" w:tplc="3E1C3F3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B577A05"/>
    <w:multiLevelType w:val="hybridMultilevel"/>
    <w:tmpl w:val="6A4410A4"/>
    <w:lvl w:ilvl="0" w:tplc="338A9D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B5D7F63"/>
    <w:multiLevelType w:val="hybridMultilevel"/>
    <w:tmpl w:val="85FEF96A"/>
    <w:lvl w:ilvl="0" w:tplc="1C74E1B8">
      <w:start w:val="1"/>
      <w:numFmt w:val="lowerRoman"/>
      <w:lvlText w:val="(%1)"/>
      <w:lvlJc w:val="left"/>
      <w:pPr>
        <w:ind w:left="3648" w:hanging="720"/>
      </w:pPr>
      <w:rPr>
        <w:rFonts w:ascii="Century Schoolbook" w:eastAsia="Century Schoolbook" w:hAnsi="Century Schoolbook" w:cs="Century Schoolbook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0E22A34">
      <w:numFmt w:val="bullet"/>
      <w:lvlText w:val="•"/>
      <w:lvlJc w:val="left"/>
      <w:pPr>
        <w:ind w:left="4354" w:hanging="720"/>
      </w:pPr>
      <w:rPr>
        <w:rFonts w:hint="default"/>
        <w:lang w:val="en-US" w:eastAsia="en-US" w:bidi="ar-SA"/>
      </w:rPr>
    </w:lvl>
    <w:lvl w:ilvl="2" w:tplc="67941CFA">
      <w:numFmt w:val="bullet"/>
      <w:lvlText w:val="•"/>
      <w:lvlJc w:val="left"/>
      <w:pPr>
        <w:ind w:left="5068" w:hanging="720"/>
      </w:pPr>
      <w:rPr>
        <w:rFonts w:hint="default"/>
        <w:lang w:val="en-US" w:eastAsia="en-US" w:bidi="ar-SA"/>
      </w:rPr>
    </w:lvl>
    <w:lvl w:ilvl="3" w:tplc="E404F8DC">
      <w:numFmt w:val="bullet"/>
      <w:lvlText w:val="•"/>
      <w:lvlJc w:val="left"/>
      <w:pPr>
        <w:ind w:left="5782" w:hanging="720"/>
      </w:pPr>
      <w:rPr>
        <w:rFonts w:hint="default"/>
        <w:lang w:val="en-US" w:eastAsia="en-US" w:bidi="ar-SA"/>
      </w:rPr>
    </w:lvl>
    <w:lvl w:ilvl="4" w:tplc="C504DC54">
      <w:numFmt w:val="bullet"/>
      <w:lvlText w:val="•"/>
      <w:lvlJc w:val="left"/>
      <w:pPr>
        <w:ind w:left="6496" w:hanging="720"/>
      </w:pPr>
      <w:rPr>
        <w:rFonts w:hint="default"/>
        <w:lang w:val="en-US" w:eastAsia="en-US" w:bidi="ar-SA"/>
      </w:rPr>
    </w:lvl>
    <w:lvl w:ilvl="5" w:tplc="1A6CFB4C">
      <w:numFmt w:val="bullet"/>
      <w:lvlText w:val="•"/>
      <w:lvlJc w:val="left"/>
      <w:pPr>
        <w:ind w:left="7210" w:hanging="720"/>
      </w:pPr>
      <w:rPr>
        <w:rFonts w:hint="default"/>
        <w:lang w:val="en-US" w:eastAsia="en-US" w:bidi="ar-SA"/>
      </w:rPr>
    </w:lvl>
    <w:lvl w:ilvl="6" w:tplc="4AACFFCA">
      <w:numFmt w:val="bullet"/>
      <w:lvlText w:val="•"/>
      <w:lvlJc w:val="left"/>
      <w:pPr>
        <w:ind w:left="7924" w:hanging="720"/>
      </w:pPr>
      <w:rPr>
        <w:rFonts w:hint="default"/>
        <w:lang w:val="en-US" w:eastAsia="en-US" w:bidi="ar-SA"/>
      </w:rPr>
    </w:lvl>
    <w:lvl w:ilvl="7" w:tplc="6FC0B2EE">
      <w:numFmt w:val="bullet"/>
      <w:lvlText w:val="•"/>
      <w:lvlJc w:val="left"/>
      <w:pPr>
        <w:ind w:left="8638" w:hanging="720"/>
      </w:pPr>
      <w:rPr>
        <w:rFonts w:hint="default"/>
        <w:lang w:val="en-US" w:eastAsia="en-US" w:bidi="ar-SA"/>
      </w:rPr>
    </w:lvl>
    <w:lvl w:ilvl="8" w:tplc="E5601C0E">
      <w:numFmt w:val="bullet"/>
      <w:lvlText w:val="•"/>
      <w:lvlJc w:val="left"/>
      <w:pPr>
        <w:ind w:left="9352" w:hanging="720"/>
      </w:pPr>
      <w:rPr>
        <w:rFonts w:hint="default"/>
        <w:lang w:val="en-US" w:eastAsia="en-US" w:bidi="ar-SA"/>
      </w:rPr>
    </w:lvl>
  </w:abstractNum>
  <w:abstractNum w:abstractNumId="36" w15:restartNumberingAfterBreak="0">
    <w:nsid w:val="7D395A7D"/>
    <w:multiLevelType w:val="multilevel"/>
    <w:tmpl w:val="B2782A3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16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F1E7627"/>
    <w:multiLevelType w:val="hybridMultilevel"/>
    <w:tmpl w:val="F312BB8C"/>
    <w:lvl w:ilvl="0" w:tplc="E26C0488">
      <w:start w:val="1"/>
      <w:numFmt w:val="lowerLetter"/>
      <w:lvlText w:val="(%1)"/>
      <w:lvlJc w:val="left"/>
      <w:pPr>
        <w:ind w:left="1710" w:hanging="360"/>
      </w:pPr>
      <w:rPr>
        <w:rFonts w:hint="default"/>
        <w:b/>
        <w:bCs/>
        <w:spacing w:val="-1"/>
        <w:w w:val="100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2772B"/>
    <w:multiLevelType w:val="hybridMultilevel"/>
    <w:tmpl w:val="6F208862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D1704B42">
      <w:start w:val="1"/>
      <w:numFmt w:val="lowerLetter"/>
      <w:lvlText w:val="(%2)"/>
      <w:lvlJc w:val="left"/>
      <w:pPr>
        <w:ind w:left="3240" w:hanging="360"/>
      </w:pPr>
      <w:rPr>
        <w:rFonts w:hint="default"/>
      </w:rPr>
    </w:lvl>
    <w:lvl w:ilvl="2" w:tplc="AB567EF4">
      <w:start w:val="1"/>
      <w:numFmt w:val="lowerRoman"/>
      <w:lvlText w:val="(%3)"/>
      <w:lvlJc w:val="left"/>
      <w:pPr>
        <w:ind w:left="3960" w:hanging="180"/>
      </w:pPr>
      <w:rPr>
        <w:rFonts w:hint="default"/>
      </w:rPr>
    </w:lvl>
    <w:lvl w:ilvl="3" w:tplc="11869584">
      <w:start w:val="1"/>
      <w:numFmt w:val="upperLetter"/>
      <w:lvlText w:val="(%4)"/>
      <w:lvlJc w:val="left"/>
      <w:pPr>
        <w:ind w:left="46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2026636811">
    <w:abstractNumId w:val="28"/>
  </w:num>
  <w:num w:numId="2" w16cid:durableId="1100032950">
    <w:abstractNumId w:val="7"/>
  </w:num>
  <w:num w:numId="3" w16cid:durableId="1696687687">
    <w:abstractNumId w:val="18"/>
  </w:num>
  <w:num w:numId="4" w16cid:durableId="1667633243">
    <w:abstractNumId w:val="20"/>
  </w:num>
  <w:num w:numId="5" w16cid:durableId="2050372169">
    <w:abstractNumId w:val="19"/>
  </w:num>
  <w:num w:numId="6" w16cid:durableId="2034726326">
    <w:abstractNumId w:val="31"/>
  </w:num>
  <w:num w:numId="7" w16cid:durableId="386539696">
    <w:abstractNumId w:val="16"/>
  </w:num>
  <w:num w:numId="8" w16cid:durableId="1210802693">
    <w:abstractNumId w:val="5"/>
  </w:num>
  <w:num w:numId="9" w16cid:durableId="1696924953">
    <w:abstractNumId w:val="2"/>
  </w:num>
  <w:num w:numId="10" w16cid:durableId="677736454">
    <w:abstractNumId w:val="9"/>
  </w:num>
  <w:num w:numId="11" w16cid:durableId="388459819">
    <w:abstractNumId w:val="10"/>
  </w:num>
  <w:num w:numId="12" w16cid:durableId="713963682">
    <w:abstractNumId w:val="11"/>
  </w:num>
  <w:num w:numId="13" w16cid:durableId="281687656">
    <w:abstractNumId w:val="36"/>
  </w:num>
  <w:num w:numId="14" w16cid:durableId="1473063846">
    <w:abstractNumId w:val="33"/>
  </w:num>
  <w:num w:numId="15" w16cid:durableId="1230536153">
    <w:abstractNumId w:val="34"/>
  </w:num>
  <w:num w:numId="16" w16cid:durableId="175968356">
    <w:abstractNumId w:val="30"/>
  </w:num>
  <w:num w:numId="17" w16cid:durableId="1652709651">
    <w:abstractNumId w:val="13"/>
  </w:num>
  <w:num w:numId="18" w16cid:durableId="1443917632">
    <w:abstractNumId w:val="4"/>
  </w:num>
  <w:num w:numId="19" w16cid:durableId="786043086">
    <w:abstractNumId w:val="23"/>
  </w:num>
  <w:num w:numId="20" w16cid:durableId="13967542">
    <w:abstractNumId w:val="26"/>
  </w:num>
  <w:num w:numId="21" w16cid:durableId="419065154">
    <w:abstractNumId w:val="21"/>
  </w:num>
  <w:num w:numId="22" w16cid:durableId="1823815510">
    <w:abstractNumId w:val="32"/>
  </w:num>
  <w:num w:numId="23" w16cid:durableId="81798318">
    <w:abstractNumId w:val="12"/>
  </w:num>
  <w:num w:numId="24" w16cid:durableId="1031611462">
    <w:abstractNumId w:val="24"/>
  </w:num>
  <w:num w:numId="25" w16cid:durableId="1907258006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lowerRoman"/>
        <w:lvlText w:val="%3."/>
        <w:lvlJc w:val="left"/>
        <w:pPr>
          <w:ind w:left="2160" w:hanging="720"/>
        </w:pPr>
        <w:rPr>
          <w:rFonts w:ascii="Book Antiqua" w:hAnsi="Book Antiqua" w:hint="default"/>
          <w:sz w:val="24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2880" w:hanging="720"/>
        </w:pPr>
        <w:rPr>
          <w:rFonts w:ascii="Book Antiqua" w:hAnsi="Book Antiqua" w:hint="default"/>
          <w:sz w:val="24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72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72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72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72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720"/>
        </w:pPr>
        <w:rPr>
          <w:rFonts w:hint="default"/>
        </w:rPr>
      </w:lvl>
    </w:lvlOverride>
  </w:num>
  <w:num w:numId="26" w16cid:durableId="1950427230">
    <w:abstractNumId w:val="15"/>
  </w:num>
  <w:num w:numId="27" w16cid:durableId="1879976381">
    <w:abstractNumId w:val="6"/>
  </w:num>
  <w:num w:numId="28" w16cid:durableId="470943912">
    <w:abstractNumId w:val="27"/>
  </w:num>
  <w:num w:numId="29" w16cid:durableId="82336700">
    <w:abstractNumId w:val="17"/>
  </w:num>
  <w:num w:numId="30" w16cid:durableId="929772606">
    <w:abstractNumId w:val="14"/>
  </w:num>
  <w:num w:numId="31" w16cid:durableId="2138914695">
    <w:abstractNumId w:val="8"/>
  </w:num>
  <w:num w:numId="32" w16cid:durableId="51585978">
    <w:abstractNumId w:val="22"/>
  </w:num>
  <w:num w:numId="33" w16cid:durableId="618730453">
    <w:abstractNumId w:val="25"/>
  </w:num>
  <w:num w:numId="34" w16cid:durableId="366836478">
    <w:abstractNumId w:val="0"/>
  </w:num>
  <w:num w:numId="35" w16cid:durableId="687365750">
    <w:abstractNumId w:val="3"/>
  </w:num>
  <w:num w:numId="36" w16cid:durableId="17222866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65972214">
    <w:abstractNumId w:val="38"/>
  </w:num>
  <w:num w:numId="38" w16cid:durableId="1148747407">
    <w:abstractNumId w:val="29"/>
  </w:num>
  <w:num w:numId="39" w16cid:durableId="1540781254">
    <w:abstractNumId w:val="35"/>
  </w:num>
  <w:num w:numId="40" w16cid:durableId="75216865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autoHyphenation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CBE"/>
    <w:rsid w:val="00000BC5"/>
    <w:rsid w:val="00003073"/>
    <w:rsid w:val="000075DF"/>
    <w:rsid w:val="00020302"/>
    <w:rsid w:val="00020865"/>
    <w:rsid w:val="00020F69"/>
    <w:rsid w:val="00021724"/>
    <w:rsid w:val="0002628E"/>
    <w:rsid w:val="00026299"/>
    <w:rsid w:val="00027CAF"/>
    <w:rsid w:val="000312DD"/>
    <w:rsid w:val="00032DA7"/>
    <w:rsid w:val="00033283"/>
    <w:rsid w:val="00033A4A"/>
    <w:rsid w:val="00033C0E"/>
    <w:rsid w:val="0004397C"/>
    <w:rsid w:val="00043D42"/>
    <w:rsid w:val="00047B7D"/>
    <w:rsid w:val="00052B3E"/>
    <w:rsid w:val="00055E65"/>
    <w:rsid w:val="000572B1"/>
    <w:rsid w:val="00057FCC"/>
    <w:rsid w:val="0006116C"/>
    <w:rsid w:val="00061506"/>
    <w:rsid w:val="00061EAF"/>
    <w:rsid w:val="000632A4"/>
    <w:rsid w:val="00063FB9"/>
    <w:rsid w:val="00064FBF"/>
    <w:rsid w:val="0006512C"/>
    <w:rsid w:val="00066964"/>
    <w:rsid w:val="000701EF"/>
    <w:rsid w:val="00071529"/>
    <w:rsid w:val="00073117"/>
    <w:rsid w:val="000737C6"/>
    <w:rsid w:val="00080097"/>
    <w:rsid w:val="00085115"/>
    <w:rsid w:val="00086C56"/>
    <w:rsid w:val="00090C2B"/>
    <w:rsid w:val="000938FC"/>
    <w:rsid w:val="00097639"/>
    <w:rsid w:val="000A014B"/>
    <w:rsid w:val="000A01F5"/>
    <w:rsid w:val="000A0EF8"/>
    <w:rsid w:val="000A4950"/>
    <w:rsid w:val="000A62B6"/>
    <w:rsid w:val="000B1D83"/>
    <w:rsid w:val="000B27DC"/>
    <w:rsid w:val="000B281C"/>
    <w:rsid w:val="000B3EF5"/>
    <w:rsid w:val="000B6961"/>
    <w:rsid w:val="000B6C55"/>
    <w:rsid w:val="000B737E"/>
    <w:rsid w:val="000C07E9"/>
    <w:rsid w:val="000C1645"/>
    <w:rsid w:val="000C1ABB"/>
    <w:rsid w:val="000C1BE4"/>
    <w:rsid w:val="000C4873"/>
    <w:rsid w:val="000C634D"/>
    <w:rsid w:val="000C6AC4"/>
    <w:rsid w:val="000C7E83"/>
    <w:rsid w:val="000D03EB"/>
    <w:rsid w:val="000D0E60"/>
    <w:rsid w:val="000D2B96"/>
    <w:rsid w:val="000D342C"/>
    <w:rsid w:val="000D6BF3"/>
    <w:rsid w:val="000E4D6B"/>
    <w:rsid w:val="000E4FE9"/>
    <w:rsid w:val="000E6324"/>
    <w:rsid w:val="000F07D1"/>
    <w:rsid w:val="000F204C"/>
    <w:rsid w:val="000F332D"/>
    <w:rsid w:val="000F3953"/>
    <w:rsid w:val="00102BD9"/>
    <w:rsid w:val="0010732E"/>
    <w:rsid w:val="001074DA"/>
    <w:rsid w:val="0011035D"/>
    <w:rsid w:val="00110CFF"/>
    <w:rsid w:val="00111508"/>
    <w:rsid w:val="00111719"/>
    <w:rsid w:val="00113A32"/>
    <w:rsid w:val="00115CF9"/>
    <w:rsid w:val="001225E9"/>
    <w:rsid w:val="001305C9"/>
    <w:rsid w:val="00132561"/>
    <w:rsid w:val="0013269A"/>
    <w:rsid w:val="001337BA"/>
    <w:rsid w:val="001365DC"/>
    <w:rsid w:val="00142919"/>
    <w:rsid w:val="00144B80"/>
    <w:rsid w:val="00146F5B"/>
    <w:rsid w:val="00147E4F"/>
    <w:rsid w:val="0015064A"/>
    <w:rsid w:val="00154FF1"/>
    <w:rsid w:val="001608A7"/>
    <w:rsid w:val="00163EAE"/>
    <w:rsid w:val="00166FDA"/>
    <w:rsid w:val="001703AC"/>
    <w:rsid w:val="001722D8"/>
    <w:rsid w:val="00173807"/>
    <w:rsid w:val="00176BA1"/>
    <w:rsid w:val="00180DB0"/>
    <w:rsid w:val="001824ED"/>
    <w:rsid w:val="001826B0"/>
    <w:rsid w:val="00194C34"/>
    <w:rsid w:val="0019514D"/>
    <w:rsid w:val="001952F8"/>
    <w:rsid w:val="0019556B"/>
    <w:rsid w:val="00195D99"/>
    <w:rsid w:val="001961CF"/>
    <w:rsid w:val="00197AB1"/>
    <w:rsid w:val="001A01B9"/>
    <w:rsid w:val="001A0AA0"/>
    <w:rsid w:val="001A41AC"/>
    <w:rsid w:val="001A4512"/>
    <w:rsid w:val="001A5418"/>
    <w:rsid w:val="001A5651"/>
    <w:rsid w:val="001B09FE"/>
    <w:rsid w:val="001B2CB9"/>
    <w:rsid w:val="001B410A"/>
    <w:rsid w:val="001B469B"/>
    <w:rsid w:val="001B77A5"/>
    <w:rsid w:val="001C310C"/>
    <w:rsid w:val="001C46C6"/>
    <w:rsid w:val="001C78EE"/>
    <w:rsid w:val="001D6746"/>
    <w:rsid w:val="001D7267"/>
    <w:rsid w:val="001E1789"/>
    <w:rsid w:val="001E42B1"/>
    <w:rsid w:val="001E4342"/>
    <w:rsid w:val="001E4C40"/>
    <w:rsid w:val="001E51E9"/>
    <w:rsid w:val="001E5396"/>
    <w:rsid w:val="001E551F"/>
    <w:rsid w:val="001E71C4"/>
    <w:rsid w:val="001F09E6"/>
    <w:rsid w:val="001F2702"/>
    <w:rsid w:val="001F2791"/>
    <w:rsid w:val="001F6198"/>
    <w:rsid w:val="001F63AF"/>
    <w:rsid w:val="001F6C42"/>
    <w:rsid w:val="00200225"/>
    <w:rsid w:val="002012C3"/>
    <w:rsid w:val="00202D6B"/>
    <w:rsid w:val="00205E3B"/>
    <w:rsid w:val="00206F72"/>
    <w:rsid w:val="00211DDA"/>
    <w:rsid w:val="00212428"/>
    <w:rsid w:val="00212E20"/>
    <w:rsid w:val="00213513"/>
    <w:rsid w:val="00217B77"/>
    <w:rsid w:val="00220FCB"/>
    <w:rsid w:val="00222B1C"/>
    <w:rsid w:val="00222CBE"/>
    <w:rsid w:val="00225F12"/>
    <w:rsid w:val="00231786"/>
    <w:rsid w:val="00232AFF"/>
    <w:rsid w:val="00233163"/>
    <w:rsid w:val="0023467C"/>
    <w:rsid w:val="00234B70"/>
    <w:rsid w:val="00234C5F"/>
    <w:rsid w:val="00241E10"/>
    <w:rsid w:val="00244EE0"/>
    <w:rsid w:val="002529A7"/>
    <w:rsid w:val="002535B9"/>
    <w:rsid w:val="0025577E"/>
    <w:rsid w:val="00256C00"/>
    <w:rsid w:val="00257D79"/>
    <w:rsid w:val="00257FB1"/>
    <w:rsid w:val="002619A3"/>
    <w:rsid w:val="002651EC"/>
    <w:rsid w:val="00266012"/>
    <w:rsid w:val="00266AB5"/>
    <w:rsid w:val="002738A7"/>
    <w:rsid w:val="00273EDF"/>
    <w:rsid w:val="0027440A"/>
    <w:rsid w:val="0027508D"/>
    <w:rsid w:val="00276440"/>
    <w:rsid w:val="00280E17"/>
    <w:rsid w:val="0028155F"/>
    <w:rsid w:val="002838FB"/>
    <w:rsid w:val="00284995"/>
    <w:rsid w:val="0028775E"/>
    <w:rsid w:val="00291B27"/>
    <w:rsid w:val="00292823"/>
    <w:rsid w:val="00293472"/>
    <w:rsid w:val="002937E1"/>
    <w:rsid w:val="00295837"/>
    <w:rsid w:val="0029684E"/>
    <w:rsid w:val="002A0119"/>
    <w:rsid w:val="002A267E"/>
    <w:rsid w:val="002A2B70"/>
    <w:rsid w:val="002A2DB1"/>
    <w:rsid w:val="002A4131"/>
    <w:rsid w:val="002A532C"/>
    <w:rsid w:val="002A53CF"/>
    <w:rsid w:val="002A57E6"/>
    <w:rsid w:val="002A59B8"/>
    <w:rsid w:val="002A6798"/>
    <w:rsid w:val="002B1725"/>
    <w:rsid w:val="002B2498"/>
    <w:rsid w:val="002B3C40"/>
    <w:rsid w:val="002B547F"/>
    <w:rsid w:val="002C0378"/>
    <w:rsid w:val="002C23BD"/>
    <w:rsid w:val="002C36E6"/>
    <w:rsid w:val="002C7A12"/>
    <w:rsid w:val="002D255E"/>
    <w:rsid w:val="002D34D2"/>
    <w:rsid w:val="002D6E4D"/>
    <w:rsid w:val="002E1D20"/>
    <w:rsid w:val="002E58D5"/>
    <w:rsid w:val="002E60DE"/>
    <w:rsid w:val="002E6999"/>
    <w:rsid w:val="002F0D2A"/>
    <w:rsid w:val="002F1263"/>
    <w:rsid w:val="002F4DB4"/>
    <w:rsid w:val="002F6F2C"/>
    <w:rsid w:val="002F7023"/>
    <w:rsid w:val="00300A52"/>
    <w:rsid w:val="00302307"/>
    <w:rsid w:val="003029A7"/>
    <w:rsid w:val="00305C82"/>
    <w:rsid w:val="00307B5A"/>
    <w:rsid w:val="003121E8"/>
    <w:rsid w:val="00313AB5"/>
    <w:rsid w:val="00314BFC"/>
    <w:rsid w:val="00315338"/>
    <w:rsid w:val="0032079C"/>
    <w:rsid w:val="00321CE1"/>
    <w:rsid w:val="0032459A"/>
    <w:rsid w:val="00325760"/>
    <w:rsid w:val="00325956"/>
    <w:rsid w:val="00327B24"/>
    <w:rsid w:val="00332FEF"/>
    <w:rsid w:val="00333AB1"/>
    <w:rsid w:val="00336FFE"/>
    <w:rsid w:val="003378DC"/>
    <w:rsid w:val="00342B47"/>
    <w:rsid w:val="0034383F"/>
    <w:rsid w:val="00343959"/>
    <w:rsid w:val="0034395F"/>
    <w:rsid w:val="00344A9A"/>
    <w:rsid w:val="00345C80"/>
    <w:rsid w:val="00350334"/>
    <w:rsid w:val="00351764"/>
    <w:rsid w:val="003521FC"/>
    <w:rsid w:val="0035246B"/>
    <w:rsid w:val="00354D0B"/>
    <w:rsid w:val="00356539"/>
    <w:rsid w:val="00360594"/>
    <w:rsid w:val="003629CA"/>
    <w:rsid w:val="00366BB0"/>
    <w:rsid w:val="00367A15"/>
    <w:rsid w:val="00371715"/>
    <w:rsid w:val="00372BD3"/>
    <w:rsid w:val="00374D0D"/>
    <w:rsid w:val="003756F5"/>
    <w:rsid w:val="00376F65"/>
    <w:rsid w:val="00377DCD"/>
    <w:rsid w:val="0038769E"/>
    <w:rsid w:val="00387720"/>
    <w:rsid w:val="00387EDA"/>
    <w:rsid w:val="00390567"/>
    <w:rsid w:val="00390B5D"/>
    <w:rsid w:val="003917E2"/>
    <w:rsid w:val="003918C1"/>
    <w:rsid w:val="0039268C"/>
    <w:rsid w:val="00393D58"/>
    <w:rsid w:val="0039432B"/>
    <w:rsid w:val="003946ED"/>
    <w:rsid w:val="00395374"/>
    <w:rsid w:val="00395F6A"/>
    <w:rsid w:val="00397B8C"/>
    <w:rsid w:val="003A15E7"/>
    <w:rsid w:val="003A1A2E"/>
    <w:rsid w:val="003A25BD"/>
    <w:rsid w:val="003A403E"/>
    <w:rsid w:val="003B432A"/>
    <w:rsid w:val="003B5D7C"/>
    <w:rsid w:val="003B6177"/>
    <w:rsid w:val="003B6C10"/>
    <w:rsid w:val="003C0057"/>
    <w:rsid w:val="003C2E12"/>
    <w:rsid w:val="003C3F36"/>
    <w:rsid w:val="003C7512"/>
    <w:rsid w:val="003D101D"/>
    <w:rsid w:val="003D1299"/>
    <w:rsid w:val="003D1BDD"/>
    <w:rsid w:val="003D228D"/>
    <w:rsid w:val="003D5BC8"/>
    <w:rsid w:val="003E11AF"/>
    <w:rsid w:val="003E127E"/>
    <w:rsid w:val="003E17F6"/>
    <w:rsid w:val="003E1CAB"/>
    <w:rsid w:val="003E23B4"/>
    <w:rsid w:val="003E3809"/>
    <w:rsid w:val="003E7434"/>
    <w:rsid w:val="003F109B"/>
    <w:rsid w:val="003F1FE9"/>
    <w:rsid w:val="003F238B"/>
    <w:rsid w:val="003F7E1E"/>
    <w:rsid w:val="00407DFE"/>
    <w:rsid w:val="00411391"/>
    <w:rsid w:val="004116F2"/>
    <w:rsid w:val="0041202F"/>
    <w:rsid w:val="00414E63"/>
    <w:rsid w:val="00415773"/>
    <w:rsid w:val="00422369"/>
    <w:rsid w:val="00423038"/>
    <w:rsid w:val="00424E1F"/>
    <w:rsid w:val="0042602C"/>
    <w:rsid w:val="004267BB"/>
    <w:rsid w:val="00430761"/>
    <w:rsid w:val="00430F40"/>
    <w:rsid w:val="00433E34"/>
    <w:rsid w:val="004363E4"/>
    <w:rsid w:val="00436B93"/>
    <w:rsid w:val="00440644"/>
    <w:rsid w:val="00440BC2"/>
    <w:rsid w:val="00441114"/>
    <w:rsid w:val="00447A51"/>
    <w:rsid w:val="00447A75"/>
    <w:rsid w:val="004539C3"/>
    <w:rsid w:val="004541B0"/>
    <w:rsid w:val="00454A9C"/>
    <w:rsid w:val="004558EB"/>
    <w:rsid w:val="0046022C"/>
    <w:rsid w:val="0046199C"/>
    <w:rsid w:val="00463D02"/>
    <w:rsid w:val="0046518E"/>
    <w:rsid w:val="00465F19"/>
    <w:rsid w:val="0046627C"/>
    <w:rsid w:val="00472D00"/>
    <w:rsid w:val="004733FF"/>
    <w:rsid w:val="004745BE"/>
    <w:rsid w:val="00474B21"/>
    <w:rsid w:val="00476B4D"/>
    <w:rsid w:val="00480AEA"/>
    <w:rsid w:val="0048168D"/>
    <w:rsid w:val="00487E95"/>
    <w:rsid w:val="00490E8C"/>
    <w:rsid w:val="004926AB"/>
    <w:rsid w:val="00493B0E"/>
    <w:rsid w:val="00494111"/>
    <w:rsid w:val="004974B0"/>
    <w:rsid w:val="0049798B"/>
    <w:rsid w:val="00497A8D"/>
    <w:rsid w:val="004A475D"/>
    <w:rsid w:val="004A59C2"/>
    <w:rsid w:val="004A5F85"/>
    <w:rsid w:val="004B0481"/>
    <w:rsid w:val="004B1E07"/>
    <w:rsid w:val="004B50D3"/>
    <w:rsid w:val="004B54B1"/>
    <w:rsid w:val="004C09CF"/>
    <w:rsid w:val="004C1FA7"/>
    <w:rsid w:val="004C7DC4"/>
    <w:rsid w:val="004D02E7"/>
    <w:rsid w:val="004D267B"/>
    <w:rsid w:val="004D29BB"/>
    <w:rsid w:val="004D2F16"/>
    <w:rsid w:val="004D4695"/>
    <w:rsid w:val="004D664C"/>
    <w:rsid w:val="004D7237"/>
    <w:rsid w:val="004D7B8C"/>
    <w:rsid w:val="004E0B90"/>
    <w:rsid w:val="004E194F"/>
    <w:rsid w:val="004E20C3"/>
    <w:rsid w:val="004E3E43"/>
    <w:rsid w:val="004E4118"/>
    <w:rsid w:val="004E6EDD"/>
    <w:rsid w:val="004E7DC9"/>
    <w:rsid w:val="004F0B8E"/>
    <w:rsid w:val="004F2E4B"/>
    <w:rsid w:val="004F3477"/>
    <w:rsid w:val="0050034C"/>
    <w:rsid w:val="00501465"/>
    <w:rsid w:val="00501D92"/>
    <w:rsid w:val="00503DFE"/>
    <w:rsid w:val="00510A05"/>
    <w:rsid w:val="005137C5"/>
    <w:rsid w:val="00513BD4"/>
    <w:rsid w:val="00515A8D"/>
    <w:rsid w:val="00517AE8"/>
    <w:rsid w:val="00517D17"/>
    <w:rsid w:val="00520199"/>
    <w:rsid w:val="0052573C"/>
    <w:rsid w:val="00525B30"/>
    <w:rsid w:val="00533061"/>
    <w:rsid w:val="0053480B"/>
    <w:rsid w:val="0053705D"/>
    <w:rsid w:val="00540C40"/>
    <w:rsid w:val="0054141D"/>
    <w:rsid w:val="00545030"/>
    <w:rsid w:val="00547AC3"/>
    <w:rsid w:val="005521B0"/>
    <w:rsid w:val="00552441"/>
    <w:rsid w:val="00553B8A"/>
    <w:rsid w:val="00554F35"/>
    <w:rsid w:val="00556E61"/>
    <w:rsid w:val="005576FF"/>
    <w:rsid w:val="005608D7"/>
    <w:rsid w:val="00560B43"/>
    <w:rsid w:val="005645D1"/>
    <w:rsid w:val="00566D2A"/>
    <w:rsid w:val="00570C9A"/>
    <w:rsid w:val="0057759C"/>
    <w:rsid w:val="005807B2"/>
    <w:rsid w:val="0058114D"/>
    <w:rsid w:val="0058283B"/>
    <w:rsid w:val="0058382B"/>
    <w:rsid w:val="00583DC2"/>
    <w:rsid w:val="00584974"/>
    <w:rsid w:val="005855C9"/>
    <w:rsid w:val="00585FA8"/>
    <w:rsid w:val="005875BC"/>
    <w:rsid w:val="00591DAC"/>
    <w:rsid w:val="00593F1D"/>
    <w:rsid w:val="005946BB"/>
    <w:rsid w:val="005962FE"/>
    <w:rsid w:val="005A5DE7"/>
    <w:rsid w:val="005B036E"/>
    <w:rsid w:val="005B0DC2"/>
    <w:rsid w:val="005B1174"/>
    <w:rsid w:val="005B1CE1"/>
    <w:rsid w:val="005B2834"/>
    <w:rsid w:val="005B29D6"/>
    <w:rsid w:val="005B29F7"/>
    <w:rsid w:val="005B2C14"/>
    <w:rsid w:val="005B5C65"/>
    <w:rsid w:val="005B7670"/>
    <w:rsid w:val="005C2322"/>
    <w:rsid w:val="005C3213"/>
    <w:rsid w:val="005C337C"/>
    <w:rsid w:val="005C36BE"/>
    <w:rsid w:val="005C36E4"/>
    <w:rsid w:val="005C440D"/>
    <w:rsid w:val="005C5F59"/>
    <w:rsid w:val="005C771D"/>
    <w:rsid w:val="005C7815"/>
    <w:rsid w:val="005D0AEB"/>
    <w:rsid w:val="005D311F"/>
    <w:rsid w:val="005D352F"/>
    <w:rsid w:val="005D3568"/>
    <w:rsid w:val="005D786F"/>
    <w:rsid w:val="005E3617"/>
    <w:rsid w:val="005E3E5F"/>
    <w:rsid w:val="005E48A4"/>
    <w:rsid w:val="005E4CEC"/>
    <w:rsid w:val="005E79E1"/>
    <w:rsid w:val="005F416D"/>
    <w:rsid w:val="005F4195"/>
    <w:rsid w:val="005F49A3"/>
    <w:rsid w:val="00600584"/>
    <w:rsid w:val="00600817"/>
    <w:rsid w:val="00601C9B"/>
    <w:rsid w:val="0060261F"/>
    <w:rsid w:val="00602D47"/>
    <w:rsid w:val="006049B5"/>
    <w:rsid w:val="0060502E"/>
    <w:rsid w:val="006054DB"/>
    <w:rsid w:val="00605A68"/>
    <w:rsid w:val="00605D2B"/>
    <w:rsid w:val="006105FC"/>
    <w:rsid w:val="00610BBD"/>
    <w:rsid w:val="006122C2"/>
    <w:rsid w:val="0061301B"/>
    <w:rsid w:val="006158E7"/>
    <w:rsid w:val="00616BFB"/>
    <w:rsid w:val="00621059"/>
    <w:rsid w:val="00621F68"/>
    <w:rsid w:val="0062464D"/>
    <w:rsid w:val="00624BEE"/>
    <w:rsid w:val="00625E28"/>
    <w:rsid w:val="0063154E"/>
    <w:rsid w:val="0063239F"/>
    <w:rsid w:val="00633048"/>
    <w:rsid w:val="0063427C"/>
    <w:rsid w:val="00634940"/>
    <w:rsid w:val="00635B83"/>
    <w:rsid w:val="006371FD"/>
    <w:rsid w:val="00641D64"/>
    <w:rsid w:val="00641EB2"/>
    <w:rsid w:val="00643176"/>
    <w:rsid w:val="0064393D"/>
    <w:rsid w:val="00643F69"/>
    <w:rsid w:val="00645131"/>
    <w:rsid w:val="00645B6F"/>
    <w:rsid w:val="00645CFD"/>
    <w:rsid w:val="00650D90"/>
    <w:rsid w:val="00651B89"/>
    <w:rsid w:val="00651D91"/>
    <w:rsid w:val="006523FE"/>
    <w:rsid w:val="00653D63"/>
    <w:rsid w:val="0065467D"/>
    <w:rsid w:val="006566C6"/>
    <w:rsid w:val="00656E42"/>
    <w:rsid w:val="00656FE5"/>
    <w:rsid w:val="00657904"/>
    <w:rsid w:val="00664BB5"/>
    <w:rsid w:val="00665B36"/>
    <w:rsid w:val="0067152E"/>
    <w:rsid w:val="00671C00"/>
    <w:rsid w:val="006727B5"/>
    <w:rsid w:val="006730C6"/>
    <w:rsid w:val="006746D8"/>
    <w:rsid w:val="0067480E"/>
    <w:rsid w:val="006765E8"/>
    <w:rsid w:val="0068256B"/>
    <w:rsid w:val="00682DD0"/>
    <w:rsid w:val="0068403C"/>
    <w:rsid w:val="006843E2"/>
    <w:rsid w:val="006849E9"/>
    <w:rsid w:val="00686114"/>
    <w:rsid w:val="006861B3"/>
    <w:rsid w:val="00686FD3"/>
    <w:rsid w:val="006914D4"/>
    <w:rsid w:val="00692931"/>
    <w:rsid w:val="006958C5"/>
    <w:rsid w:val="006960B0"/>
    <w:rsid w:val="00696CBE"/>
    <w:rsid w:val="006B0A32"/>
    <w:rsid w:val="006B25EC"/>
    <w:rsid w:val="006B57D3"/>
    <w:rsid w:val="006B59F9"/>
    <w:rsid w:val="006C0035"/>
    <w:rsid w:val="006C0642"/>
    <w:rsid w:val="006C076B"/>
    <w:rsid w:val="006C31EB"/>
    <w:rsid w:val="006C480B"/>
    <w:rsid w:val="006C5EC0"/>
    <w:rsid w:val="006C6DE0"/>
    <w:rsid w:val="006C707A"/>
    <w:rsid w:val="006C7F65"/>
    <w:rsid w:val="006D1CE0"/>
    <w:rsid w:val="006D2554"/>
    <w:rsid w:val="006D66C1"/>
    <w:rsid w:val="006D7993"/>
    <w:rsid w:val="006E3C99"/>
    <w:rsid w:val="006E500B"/>
    <w:rsid w:val="006E7155"/>
    <w:rsid w:val="006E7220"/>
    <w:rsid w:val="006E7C5A"/>
    <w:rsid w:val="006F4380"/>
    <w:rsid w:val="006F5E3E"/>
    <w:rsid w:val="006F5FBE"/>
    <w:rsid w:val="006F6CA7"/>
    <w:rsid w:val="006F6F90"/>
    <w:rsid w:val="006F7D0E"/>
    <w:rsid w:val="007000AB"/>
    <w:rsid w:val="0070096B"/>
    <w:rsid w:val="007016F7"/>
    <w:rsid w:val="0070480D"/>
    <w:rsid w:val="007057BE"/>
    <w:rsid w:val="00705DF6"/>
    <w:rsid w:val="00707DB5"/>
    <w:rsid w:val="0071521E"/>
    <w:rsid w:val="007217FA"/>
    <w:rsid w:val="00722DB3"/>
    <w:rsid w:val="007233E6"/>
    <w:rsid w:val="007321C4"/>
    <w:rsid w:val="00734D8C"/>
    <w:rsid w:val="007351A9"/>
    <w:rsid w:val="00735C7E"/>
    <w:rsid w:val="0073682F"/>
    <w:rsid w:val="00737865"/>
    <w:rsid w:val="007419DF"/>
    <w:rsid w:val="00742908"/>
    <w:rsid w:val="0074710D"/>
    <w:rsid w:val="007501F7"/>
    <w:rsid w:val="00753B66"/>
    <w:rsid w:val="0075412C"/>
    <w:rsid w:val="00761DF6"/>
    <w:rsid w:val="00763047"/>
    <w:rsid w:val="007636AD"/>
    <w:rsid w:val="0076372F"/>
    <w:rsid w:val="0076531C"/>
    <w:rsid w:val="00766F5F"/>
    <w:rsid w:val="00772486"/>
    <w:rsid w:val="007767B0"/>
    <w:rsid w:val="007771B6"/>
    <w:rsid w:val="007776D5"/>
    <w:rsid w:val="00780115"/>
    <w:rsid w:val="00780352"/>
    <w:rsid w:val="0078195C"/>
    <w:rsid w:val="00781BB2"/>
    <w:rsid w:val="00782D62"/>
    <w:rsid w:val="007837D7"/>
    <w:rsid w:val="0078447D"/>
    <w:rsid w:val="007859A1"/>
    <w:rsid w:val="00787F00"/>
    <w:rsid w:val="00790BD6"/>
    <w:rsid w:val="00792236"/>
    <w:rsid w:val="00793278"/>
    <w:rsid w:val="00793EDB"/>
    <w:rsid w:val="007A2F94"/>
    <w:rsid w:val="007A51BA"/>
    <w:rsid w:val="007A6B0A"/>
    <w:rsid w:val="007B131C"/>
    <w:rsid w:val="007B455E"/>
    <w:rsid w:val="007B4BE0"/>
    <w:rsid w:val="007B5ABF"/>
    <w:rsid w:val="007B67D1"/>
    <w:rsid w:val="007B6B27"/>
    <w:rsid w:val="007B7A19"/>
    <w:rsid w:val="007C4408"/>
    <w:rsid w:val="007C7B63"/>
    <w:rsid w:val="007D02E0"/>
    <w:rsid w:val="007D714A"/>
    <w:rsid w:val="007E09E2"/>
    <w:rsid w:val="007E1B96"/>
    <w:rsid w:val="007E3EB8"/>
    <w:rsid w:val="007E7561"/>
    <w:rsid w:val="007F0FAA"/>
    <w:rsid w:val="007F0FAB"/>
    <w:rsid w:val="007F7768"/>
    <w:rsid w:val="00803324"/>
    <w:rsid w:val="008042CC"/>
    <w:rsid w:val="00804BE6"/>
    <w:rsid w:val="00806B7C"/>
    <w:rsid w:val="00807437"/>
    <w:rsid w:val="0080764C"/>
    <w:rsid w:val="0081141A"/>
    <w:rsid w:val="00815B1C"/>
    <w:rsid w:val="00815CFC"/>
    <w:rsid w:val="00816FC4"/>
    <w:rsid w:val="0081785D"/>
    <w:rsid w:val="0082002F"/>
    <w:rsid w:val="0082336D"/>
    <w:rsid w:val="0082356D"/>
    <w:rsid w:val="00824AE0"/>
    <w:rsid w:val="008258A4"/>
    <w:rsid w:val="00826018"/>
    <w:rsid w:val="008263D5"/>
    <w:rsid w:val="00833BB4"/>
    <w:rsid w:val="00833BE4"/>
    <w:rsid w:val="0084375E"/>
    <w:rsid w:val="00850B0D"/>
    <w:rsid w:val="008528B7"/>
    <w:rsid w:val="0085354D"/>
    <w:rsid w:val="00854270"/>
    <w:rsid w:val="008562DA"/>
    <w:rsid w:val="00856EC1"/>
    <w:rsid w:val="00861FC0"/>
    <w:rsid w:val="0086318E"/>
    <w:rsid w:val="00864950"/>
    <w:rsid w:val="0086517D"/>
    <w:rsid w:val="0086774B"/>
    <w:rsid w:val="00872666"/>
    <w:rsid w:val="008738F8"/>
    <w:rsid w:val="00873FF6"/>
    <w:rsid w:val="00876022"/>
    <w:rsid w:val="00877CA2"/>
    <w:rsid w:val="008836C0"/>
    <w:rsid w:val="008839BA"/>
    <w:rsid w:val="008846B6"/>
    <w:rsid w:val="00885DC3"/>
    <w:rsid w:val="00890D7D"/>
    <w:rsid w:val="0089448B"/>
    <w:rsid w:val="00894BB5"/>
    <w:rsid w:val="00895968"/>
    <w:rsid w:val="00895A9E"/>
    <w:rsid w:val="00897710"/>
    <w:rsid w:val="008978C0"/>
    <w:rsid w:val="008A192B"/>
    <w:rsid w:val="008A2494"/>
    <w:rsid w:val="008A2DDB"/>
    <w:rsid w:val="008A56F9"/>
    <w:rsid w:val="008A5CBC"/>
    <w:rsid w:val="008A634D"/>
    <w:rsid w:val="008A7F6F"/>
    <w:rsid w:val="008B11BC"/>
    <w:rsid w:val="008B446D"/>
    <w:rsid w:val="008C0AB1"/>
    <w:rsid w:val="008C25A0"/>
    <w:rsid w:val="008C320C"/>
    <w:rsid w:val="008C47B0"/>
    <w:rsid w:val="008C5CFC"/>
    <w:rsid w:val="008C6D5B"/>
    <w:rsid w:val="008D12BC"/>
    <w:rsid w:val="008D5D87"/>
    <w:rsid w:val="008E1C65"/>
    <w:rsid w:val="008E21DE"/>
    <w:rsid w:val="008E256D"/>
    <w:rsid w:val="008E4940"/>
    <w:rsid w:val="008E5B26"/>
    <w:rsid w:val="008E6F74"/>
    <w:rsid w:val="008E763B"/>
    <w:rsid w:val="008E7A7F"/>
    <w:rsid w:val="008F1970"/>
    <w:rsid w:val="008F1B72"/>
    <w:rsid w:val="008F2EDD"/>
    <w:rsid w:val="009022ED"/>
    <w:rsid w:val="009031CE"/>
    <w:rsid w:val="00903C4F"/>
    <w:rsid w:val="00906A55"/>
    <w:rsid w:val="00912F2C"/>
    <w:rsid w:val="00922CDA"/>
    <w:rsid w:val="0092542E"/>
    <w:rsid w:val="00925F2B"/>
    <w:rsid w:val="00925F95"/>
    <w:rsid w:val="009271FB"/>
    <w:rsid w:val="009338C4"/>
    <w:rsid w:val="00933CA3"/>
    <w:rsid w:val="009400DD"/>
    <w:rsid w:val="00940F92"/>
    <w:rsid w:val="00941078"/>
    <w:rsid w:val="00942AEF"/>
    <w:rsid w:val="00945CFD"/>
    <w:rsid w:val="00945E8E"/>
    <w:rsid w:val="009541C4"/>
    <w:rsid w:val="00957514"/>
    <w:rsid w:val="00960E94"/>
    <w:rsid w:val="00964453"/>
    <w:rsid w:val="00966DAC"/>
    <w:rsid w:val="00967E50"/>
    <w:rsid w:val="0097250B"/>
    <w:rsid w:val="009726F6"/>
    <w:rsid w:val="00972950"/>
    <w:rsid w:val="009738B5"/>
    <w:rsid w:val="00974C21"/>
    <w:rsid w:val="0097509E"/>
    <w:rsid w:val="0098134C"/>
    <w:rsid w:val="00981766"/>
    <w:rsid w:val="009817D3"/>
    <w:rsid w:val="00981E95"/>
    <w:rsid w:val="0099062D"/>
    <w:rsid w:val="00990B19"/>
    <w:rsid w:val="00990CD3"/>
    <w:rsid w:val="009934DE"/>
    <w:rsid w:val="00993E4B"/>
    <w:rsid w:val="00994082"/>
    <w:rsid w:val="00996C60"/>
    <w:rsid w:val="009A0614"/>
    <w:rsid w:val="009A13D2"/>
    <w:rsid w:val="009A2660"/>
    <w:rsid w:val="009A367F"/>
    <w:rsid w:val="009A3F97"/>
    <w:rsid w:val="009A4972"/>
    <w:rsid w:val="009A5FB4"/>
    <w:rsid w:val="009B0161"/>
    <w:rsid w:val="009B0A95"/>
    <w:rsid w:val="009B176D"/>
    <w:rsid w:val="009B1CCD"/>
    <w:rsid w:val="009B396C"/>
    <w:rsid w:val="009B3E7C"/>
    <w:rsid w:val="009B637F"/>
    <w:rsid w:val="009B65E9"/>
    <w:rsid w:val="009B7163"/>
    <w:rsid w:val="009C3ABF"/>
    <w:rsid w:val="009C3CFE"/>
    <w:rsid w:val="009C5AFE"/>
    <w:rsid w:val="009C6F1A"/>
    <w:rsid w:val="009D155B"/>
    <w:rsid w:val="009D18F8"/>
    <w:rsid w:val="009D2424"/>
    <w:rsid w:val="009D2EDB"/>
    <w:rsid w:val="009D3070"/>
    <w:rsid w:val="009D4915"/>
    <w:rsid w:val="009D7004"/>
    <w:rsid w:val="009E2088"/>
    <w:rsid w:val="009E2566"/>
    <w:rsid w:val="009E4B89"/>
    <w:rsid w:val="009E76DA"/>
    <w:rsid w:val="009F339E"/>
    <w:rsid w:val="009F3A01"/>
    <w:rsid w:val="009F4578"/>
    <w:rsid w:val="009F472D"/>
    <w:rsid w:val="009F5379"/>
    <w:rsid w:val="009F6CCD"/>
    <w:rsid w:val="00A01A81"/>
    <w:rsid w:val="00A03A0F"/>
    <w:rsid w:val="00A03BBC"/>
    <w:rsid w:val="00A053E7"/>
    <w:rsid w:val="00A066BD"/>
    <w:rsid w:val="00A06C0B"/>
    <w:rsid w:val="00A10674"/>
    <w:rsid w:val="00A1175F"/>
    <w:rsid w:val="00A1185B"/>
    <w:rsid w:val="00A11BD9"/>
    <w:rsid w:val="00A11DDC"/>
    <w:rsid w:val="00A13454"/>
    <w:rsid w:val="00A14184"/>
    <w:rsid w:val="00A170B4"/>
    <w:rsid w:val="00A21DCE"/>
    <w:rsid w:val="00A21EF5"/>
    <w:rsid w:val="00A23F7D"/>
    <w:rsid w:val="00A24673"/>
    <w:rsid w:val="00A313FA"/>
    <w:rsid w:val="00A34638"/>
    <w:rsid w:val="00A36F67"/>
    <w:rsid w:val="00A417AB"/>
    <w:rsid w:val="00A44060"/>
    <w:rsid w:val="00A4530A"/>
    <w:rsid w:val="00A453B7"/>
    <w:rsid w:val="00A5316E"/>
    <w:rsid w:val="00A53495"/>
    <w:rsid w:val="00A53C56"/>
    <w:rsid w:val="00A53F3C"/>
    <w:rsid w:val="00A53FC7"/>
    <w:rsid w:val="00A56F73"/>
    <w:rsid w:val="00A5725A"/>
    <w:rsid w:val="00A66579"/>
    <w:rsid w:val="00A66D42"/>
    <w:rsid w:val="00A708FF"/>
    <w:rsid w:val="00A72D0F"/>
    <w:rsid w:val="00A7366E"/>
    <w:rsid w:val="00A73694"/>
    <w:rsid w:val="00A73ACC"/>
    <w:rsid w:val="00A73C66"/>
    <w:rsid w:val="00A74ECB"/>
    <w:rsid w:val="00A75054"/>
    <w:rsid w:val="00A75932"/>
    <w:rsid w:val="00A7597B"/>
    <w:rsid w:val="00A774DF"/>
    <w:rsid w:val="00A77858"/>
    <w:rsid w:val="00A84259"/>
    <w:rsid w:val="00A842FF"/>
    <w:rsid w:val="00A8645F"/>
    <w:rsid w:val="00A9100A"/>
    <w:rsid w:val="00A92552"/>
    <w:rsid w:val="00AA1846"/>
    <w:rsid w:val="00AA7256"/>
    <w:rsid w:val="00AB16C6"/>
    <w:rsid w:val="00AB3CF1"/>
    <w:rsid w:val="00AB47C0"/>
    <w:rsid w:val="00AC01A4"/>
    <w:rsid w:val="00AC12F1"/>
    <w:rsid w:val="00AC3D97"/>
    <w:rsid w:val="00AC4BAC"/>
    <w:rsid w:val="00AC585B"/>
    <w:rsid w:val="00AC62E3"/>
    <w:rsid w:val="00AC7E29"/>
    <w:rsid w:val="00AD0166"/>
    <w:rsid w:val="00AD1656"/>
    <w:rsid w:val="00AD1AED"/>
    <w:rsid w:val="00AD43DD"/>
    <w:rsid w:val="00AD509C"/>
    <w:rsid w:val="00AE0D45"/>
    <w:rsid w:val="00AE3DF5"/>
    <w:rsid w:val="00AE4129"/>
    <w:rsid w:val="00AE4911"/>
    <w:rsid w:val="00AE4F2C"/>
    <w:rsid w:val="00AE5CDA"/>
    <w:rsid w:val="00AE65D0"/>
    <w:rsid w:val="00AF377A"/>
    <w:rsid w:val="00AF7206"/>
    <w:rsid w:val="00B000B8"/>
    <w:rsid w:val="00B0051C"/>
    <w:rsid w:val="00B0104D"/>
    <w:rsid w:val="00B03F16"/>
    <w:rsid w:val="00B05EBF"/>
    <w:rsid w:val="00B06CA6"/>
    <w:rsid w:val="00B07040"/>
    <w:rsid w:val="00B135C4"/>
    <w:rsid w:val="00B13D8A"/>
    <w:rsid w:val="00B14FCF"/>
    <w:rsid w:val="00B1615E"/>
    <w:rsid w:val="00B210C4"/>
    <w:rsid w:val="00B211A7"/>
    <w:rsid w:val="00B22BD2"/>
    <w:rsid w:val="00B234C7"/>
    <w:rsid w:val="00B307A0"/>
    <w:rsid w:val="00B313DE"/>
    <w:rsid w:val="00B31444"/>
    <w:rsid w:val="00B31F09"/>
    <w:rsid w:val="00B32802"/>
    <w:rsid w:val="00B32B47"/>
    <w:rsid w:val="00B34106"/>
    <w:rsid w:val="00B35923"/>
    <w:rsid w:val="00B37429"/>
    <w:rsid w:val="00B41BA9"/>
    <w:rsid w:val="00B433E7"/>
    <w:rsid w:val="00B438E9"/>
    <w:rsid w:val="00B43E33"/>
    <w:rsid w:val="00B44005"/>
    <w:rsid w:val="00B445FB"/>
    <w:rsid w:val="00B473D0"/>
    <w:rsid w:val="00B51AE6"/>
    <w:rsid w:val="00B5358C"/>
    <w:rsid w:val="00B548E4"/>
    <w:rsid w:val="00B54C6C"/>
    <w:rsid w:val="00B56CCD"/>
    <w:rsid w:val="00B571A0"/>
    <w:rsid w:val="00B60014"/>
    <w:rsid w:val="00B60CCD"/>
    <w:rsid w:val="00B628CB"/>
    <w:rsid w:val="00B63F23"/>
    <w:rsid w:val="00B65ADF"/>
    <w:rsid w:val="00B6738C"/>
    <w:rsid w:val="00B711AE"/>
    <w:rsid w:val="00B7176A"/>
    <w:rsid w:val="00B71B81"/>
    <w:rsid w:val="00B80450"/>
    <w:rsid w:val="00B80788"/>
    <w:rsid w:val="00B81F7F"/>
    <w:rsid w:val="00B82B03"/>
    <w:rsid w:val="00B8448B"/>
    <w:rsid w:val="00B914B2"/>
    <w:rsid w:val="00B932C4"/>
    <w:rsid w:val="00B93C16"/>
    <w:rsid w:val="00BA001B"/>
    <w:rsid w:val="00BA14F2"/>
    <w:rsid w:val="00BA25E1"/>
    <w:rsid w:val="00BA3369"/>
    <w:rsid w:val="00BA3A49"/>
    <w:rsid w:val="00BA42C0"/>
    <w:rsid w:val="00BA4BE9"/>
    <w:rsid w:val="00BB13D9"/>
    <w:rsid w:val="00BB27D8"/>
    <w:rsid w:val="00BB537C"/>
    <w:rsid w:val="00BB7512"/>
    <w:rsid w:val="00BC0D35"/>
    <w:rsid w:val="00BC1EAC"/>
    <w:rsid w:val="00BC3AA2"/>
    <w:rsid w:val="00BC753C"/>
    <w:rsid w:val="00BD569E"/>
    <w:rsid w:val="00BD591C"/>
    <w:rsid w:val="00BD664B"/>
    <w:rsid w:val="00BD7DD0"/>
    <w:rsid w:val="00BE08E9"/>
    <w:rsid w:val="00BE2779"/>
    <w:rsid w:val="00BE4A6F"/>
    <w:rsid w:val="00BE57B9"/>
    <w:rsid w:val="00BE5968"/>
    <w:rsid w:val="00BE5BAD"/>
    <w:rsid w:val="00BE6D78"/>
    <w:rsid w:val="00BF0162"/>
    <w:rsid w:val="00BF1106"/>
    <w:rsid w:val="00BF257D"/>
    <w:rsid w:val="00BF2843"/>
    <w:rsid w:val="00BF5A03"/>
    <w:rsid w:val="00C02366"/>
    <w:rsid w:val="00C038F1"/>
    <w:rsid w:val="00C03E76"/>
    <w:rsid w:val="00C0455C"/>
    <w:rsid w:val="00C047DA"/>
    <w:rsid w:val="00C061CA"/>
    <w:rsid w:val="00C12523"/>
    <w:rsid w:val="00C125E4"/>
    <w:rsid w:val="00C16862"/>
    <w:rsid w:val="00C204EE"/>
    <w:rsid w:val="00C260B4"/>
    <w:rsid w:val="00C27B36"/>
    <w:rsid w:val="00C3641A"/>
    <w:rsid w:val="00C40D12"/>
    <w:rsid w:val="00C41387"/>
    <w:rsid w:val="00C421EE"/>
    <w:rsid w:val="00C446BE"/>
    <w:rsid w:val="00C44D0B"/>
    <w:rsid w:val="00C45A2D"/>
    <w:rsid w:val="00C47B6D"/>
    <w:rsid w:val="00C505A3"/>
    <w:rsid w:val="00C50E56"/>
    <w:rsid w:val="00C51BD4"/>
    <w:rsid w:val="00C55BD8"/>
    <w:rsid w:val="00C55DEF"/>
    <w:rsid w:val="00C56496"/>
    <w:rsid w:val="00C66033"/>
    <w:rsid w:val="00C66AB2"/>
    <w:rsid w:val="00C66EF0"/>
    <w:rsid w:val="00C870EB"/>
    <w:rsid w:val="00CA0D93"/>
    <w:rsid w:val="00CA10FE"/>
    <w:rsid w:val="00CA1AB0"/>
    <w:rsid w:val="00CB2214"/>
    <w:rsid w:val="00CB41CE"/>
    <w:rsid w:val="00CB549B"/>
    <w:rsid w:val="00CB6160"/>
    <w:rsid w:val="00CB6568"/>
    <w:rsid w:val="00CB697B"/>
    <w:rsid w:val="00CB7B42"/>
    <w:rsid w:val="00CC233F"/>
    <w:rsid w:val="00CC2917"/>
    <w:rsid w:val="00CC3CB5"/>
    <w:rsid w:val="00CC5882"/>
    <w:rsid w:val="00CC6FC0"/>
    <w:rsid w:val="00CC7357"/>
    <w:rsid w:val="00CD017F"/>
    <w:rsid w:val="00CD325C"/>
    <w:rsid w:val="00CD3C2A"/>
    <w:rsid w:val="00CD3E18"/>
    <w:rsid w:val="00CE058D"/>
    <w:rsid w:val="00CE3A97"/>
    <w:rsid w:val="00CE4D95"/>
    <w:rsid w:val="00CE4E45"/>
    <w:rsid w:val="00CE6BC6"/>
    <w:rsid w:val="00CF00FB"/>
    <w:rsid w:val="00CF4688"/>
    <w:rsid w:val="00CF4F58"/>
    <w:rsid w:val="00CF69A2"/>
    <w:rsid w:val="00D0296C"/>
    <w:rsid w:val="00D02F0D"/>
    <w:rsid w:val="00D05419"/>
    <w:rsid w:val="00D05994"/>
    <w:rsid w:val="00D05DBB"/>
    <w:rsid w:val="00D0775D"/>
    <w:rsid w:val="00D07D49"/>
    <w:rsid w:val="00D07D6E"/>
    <w:rsid w:val="00D10F2D"/>
    <w:rsid w:val="00D11380"/>
    <w:rsid w:val="00D12746"/>
    <w:rsid w:val="00D13508"/>
    <w:rsid w:val="00D16C28"/>
    <w:rsid w:val="00D17406"/>
    <w:rsid w:val="00D22786"/>
    <w:rsid w:val="00D2370D"/>
    <w:rsid w:val="00D25F4E"/>
    <w:rsid w:val="00D271E0"/>
    <w:rsid w:val="00D31743"/>
    <w:rsid w:val="00D339FE"/>
    <w:rsid w:val="00D35176"/>
    <w:rsid w:val="00D40475"/>
    <w:rsid w:val="00D46CF3"/>
    <w:rsid w:val="00D47BD6"/>
    <w:rsid w:val="00D50A08"/>
    <w:rsid w:val="00D51DE7"/>
    <w:rsid w:val="00D526E9"/>
    <w:rsid w:val="00D52C74"/>
    <w:rsid w:val="00D535FE"/>
    <w:rsid w:val="00D5378C"/>
    <w:rsid w:val="00D616B8"/>
    <w:rsid w:val="00D62120"/>
    <w:rsid w:val="00D72009"/>
    <w:rsid w:val="00D7273E"/>
    <w:rsid w:val="00D7304D"/>
    <w:rsid w:val="00D7515F"/>
    <w:rsid w:val="00D764EF"/>
    <w:rsid w:val="00D77CA9"/>
    <w:rsid w:val="00D80DD6"/>
    <w:rsid w:val="00D80F72"/>
    <w:rsid w:val="00D8488C"/>
    <w:rsid w:val="00D84ACB"/>
    <w:rsid w:val="00D84FD3"/>
    <w:rsid w:val="00D8565D"/>
    <w:rsid w:val="00D9013D"/>
    <w:rsid w:val="00D91647"/>
    <w:rsid w:val="00D91997"/>
    <w:rsid w:val="00D923E3"/>
    <w:rsid w:val="00D945C4"/>
    <w:rsid w:val="00D97FB5"/>
    <w:rsid w:val="00DA1AAB"/>
    <w:rsid w:val="00DA22CA"/>
    <w:rsid w:val="00DA3B84"/>
    <w:rsid w:val="00DA54DF"/>
    <w:rsid w:val="00DA68B8"/>
    <w:rsid w:val="00DB36B5"/>
    <w:rsid w:val="00DB3B35"/>
    <w:rsid w:val="00DB4A41"/>
    <w:rsid w:val="00DB539F"/>
    <w:rsid w:val="00DB5B83"/>
    <w:rsid w:val="00DC0721"/>
    <w:rsid w:val="00DC29C9"/>
    <w:rsid w:val="00DC3AAA"/>
    <w:rsid w:val="00DC5326"/>
    <w:rsid w:val="00DC6968"/>
    <w:rsid w:val="00DD0558"/>
    <w:rsid w:val="00DD15A3"/>
    <w:rsid w:val="00DD4756"/>
    <w:rsid w:val="00DD498F"/>
    <w:rsid w:val="00DD5D6A"/>
    <w:rsid w:val="00DD6559"/>
    <w:rsid w:val="00DD7571"/>
    <w:rsid w:val="00DD7F6F"/>
    <w:rsid w:val="00DE5713"/>
    <w:rsid w:val="00DF0A47"/>
    <w:rsid w:val="00DF38EF"/>
    <w:rsid w:val="00DF4EAB"/>
    <w:rsid w:val="00DF621C"/>
    <w:rsid w:val="00DF74C4"/>
    <w:rsid w:val="00E001CB"/>
    <w:rsid w:val="00E007BB"/>
    <w:rsid w:val="00E016E2"/>
    <w:rsid w:val="00E02BEF"/>
    <w:rsid w:val="00E0483C"/>
    <w:rsid w:val="00E04A7F"/>
    <w:rsid w:val="00E0511B"/>
    <w:rsid w:val="00E139B9"/>
    <w:rsid w:val="00E14200"/>
    <w:rsid w:val="00E16D98"/>
    <w:rsid w:val="00E17875"/>
    <w:rsid w:val="00E17BC0"/>
    <w:rsid w:val="00E21310"/>
    <w:rsid w:val="00E2253D"/>
    <w:rsid w:val="00E22BC0"/>
    <w:rsid w:val="00E31D25"/>
    <w:rsid w:val="00E33247"/>
    <w:rsid w:val="00E3654D"/>
    <w:rsid w:val="00E3696A"/>
    <w:rsid w:val="00E378C3"/>
    <w:rsid w:val="00E41CD4"/>
    <w:rsid w:val="00E44A26"/>
    <w:rsid w:val="00E4736B"/>
    <w:rsid w:val="00E51426"/>
    <w:rsid w:val="00E51814"/>
    <w:rsid w:val="00E518FC"/>
    <w:rsid w:val="00E52A68"/>
    <w:rsid w:val="00E604BC"/>
    <w:rsid w:val="00E641DB"/>
    <w:rsid w:val="00E6645C"/>
    <w:rsid w:val="00E67886"/>
    <w:rsid w:val="00E700BA"/>
    <w:rsid w:val="00E71D57"/>
    <w:rsid w:val="00E71E17"/>
    <w:rsid w:val="00E73D60"/>
    <w:rsid w:val="00E74F9B"/>
    <w:rsid w:val="00E77D9D"/>
    <w:rsid w:val="00E8277B"/>
    <w:rsid w:val="00E83B26"/>
    <w:rsid w:val="00E84070"/>
    <w:rsid w:val="00E847A6"/>
    <w:rsid w:val="00E854BA"/>
    <w:rsid w:val="00E86AB8"/>
    <w:rsid w:val="00E90834"/>
    <w:rsid w:val="00E92B05"/>
    <w:rsid w:val="00E94599"/>
    <w:rsid w:val="00E9468A"/>
    <w:rsid w:val="00E950C3"/>
    <w:rsid w:val="00E97AE5"/>
    <w:rsid w:val="00EA1927"/>
    <w:rsid w:val="00EA2D2C"/>
    <w:rsid w:val="00EA35B8"/>
    <w:rsid w:val="00EA4943"/>
    <w:rsid w:val="00EA5297"/>
    <w:rsid w:val="00EA7FB9"/>
    <w:rsid w:val="00EB05BB"/>
    <w:rsid w:val="00EB0E1B"/>
    <w:rsid w:val="00EB3047"/>
    <w:rsid w:val="00EB3DC4"/>
    <w:rsid w:val="00EB4486"/>
    <w:rsid w:val="00EB4845"/>
    <w:rsid w:val="00EB5BDC"/>
    <w:rsid w:val="00EC19D6"/>
    <w:rsid w:val="00EC756C"/>
    <w:rsid w:val="00ED03DF"/>
    <w:rsid w:val="00ED2221"/>
    <w:rsid w:val="00ED2420"/>
    <w:rsid w:val="00ED4161"/>
    <w:rsid w:val="00ED5959"/>
    <w:rsid w:val="00ED6672"/>
    <w:rsid w:val="00ED6F5B"/>
    <w:rsid w:val="00ED7C02"/>
    <w:rsid w:val="00EE0782"/>
    <w:rsid w:val="00EE10B5"/>
    <w:rsid w:val="00EE12BD"/>
    <w:rsid w:val="00EE264E"/>
    <w:rsid w:val="00EE4F39"/>
    <w:rsid w:val="00EE5D30"/>
    <w:rsid w:val="00EE649E"/>
    <w:rsid w:val="00EE671F"/>
    <w:rsid w:val="00EE7AA6"/>
    <w:rsid w:val="00EF1C46"/>
    <w:rsid w:val="00EF1D5F"/>
    <w:rsid w:val="00EF3E63"/>
    <w:rsid w:val="00EF5792"/>
    <w:rsid w:val="00EF5E6C"/>
    <w:rsid w:val="00EF679B"/>
    <w:rsid w:val="00F001DC"/>
    <w:rsid w:val="00F00AD7"/>
    <w:rsid w:val="00F01667"/>
    <w:rsid w:val="00F07885"/>
    <w:rsid w:val="00F11E84"/>
    <w:rsid w:val="00F147F6"/>
    <w:rsid w:val="00F1568C"/>
    <w:rsid w:val="00F16E6B"/>
    <w:rsid w:val="00F21E00"/>
    <w:rsid w:val="00F235F7"/>
    <w:rsid w:val="00F23EFA"/>
    <w:rsid w:val="00F2508D"/>
    <w:rsid w:val="00F25717"/>
    <w:rsid w:val="00F25974"/>
    <w:rsid w:val="00F26262"/>
    <w:rsid w:val="00F276C0"/>
    <w:rsid w:val="00F30166"/>
    <w:rsid w:val="00F33729"/>
    <w:rsid w:val="00F343CB"/>
    <w:rsid w:val="00F34D6E"/>
    <w:rsid w:val="00F361E7"/>
    <w:rsid w:val="00F36D9E"/>
    <w:rsid w:val="00F37A25"/>
    <w:rsid w:val="00F4069A"/>
    <w:rsid w:val="00F506D7"/>
    <w:rsid w:val="00F51EBC"/>
    <w:rsid w:val="00F522BF"/>
    <w:rsid w:val="00F5425F"/>
    <w:rsid w:val="00F544DD"/>
    <w:rsid w:val="00F54F20"/>
    <w:rsid w:val="00F639E5"/>
    <w:rsid w:val="00F63EFC"/>
    <w:rsid w:val="00F66498"/>
    <w:rsid w:val="00F70D89"/>
    <w:rsid w:val="00F72118"/>
    <w:rsid w:val="00F734EE"/>
    <w:rsid w:val="00F742E0"/>
    <w:rsid w:val="00F75901"/>
    <w:rsid w:val="00F7612B"/>
    <w:rsid w:val="00F81111"/>
    <w:rsid w:val="00F81D7D"/>
    <w:rsid w:val="00F832C2"/>
    <w:rsid w:val="00F83A70"/>
    <w:rsid w:val="00F854D8"/>
    <w:rsid w:val="00F859EB"/>
    <w:rsid w:val="00F87582"/>
    <w:rsid w:val="00F87928"/>
    <w:rsid w:val="00F91FAE"/>
    <w:rsid w:val="00F96514"/>
    <w:rsid w:val="00F966B4"/>
    <w:rsid w:val="00F9770A"/>
    <w:rsid w:val="00FA06D3"/>
    <w:rsid w:val="00FA4EE7"/>
    <w:rsid w:val="00FA705E"/>
    <w:rsid w:val="00FB38D7"/>
    <w:rsid w:val="00FB3B5A"/>
    <w:rsid w:val="00FB4418"/>
    <w:rsid w:val="00FB45C5"/>
    <w:rsid w:val="00FB4E4C"/>
    <w:rsid w:val="00FC1D0F"/>
    <w:rsid w:val="00FC390B"/>
    <w:rsid w:val="00FC3F64"/>
    <w:rsid w:val="00FC4A5C"/>
    <w:rsid w:val="00FC53DA"/>
    <w:rsid w:val="00FC5BA4"/>
    <w:rsid w:val="00FD23D5"/>
    <w:rsid w:val="00FD2A87"/>
    <w:rsid w:val="00FD2E80"/>
    <w:rsid w:val="00FD76AA"/>
    <w:rsid w:val="00FE1017"/>
    <w:rsid w:val="00FE34FC"/>
    <w:rsid w:val="00FE6455"/>
    <w:rsid w:val="00FF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9B15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C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0F332D"/>
    <w:pPr>
      <w:keepNext/>
      <w:tabs>
        <w:tab w:val="left" w:pos="720"/>
        <w:tab w:val="left" w:pos="144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cs="Courier New"/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6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696CBE"/>
    <w:pPr>
      <w:autoSpaceDE/>
      <w:autoSpaceDN/>
      <w:adjustRightInd/>
      <w:ind w:left="720"/>
    </w:pPr>
    <w:rPr>
      <w:rFonts w:ascii="Courier" w:hAnsi="Courier"/>
      <w:snapToGrid w:val="0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696CBE"/>
    <w:rPr>
      <w:color w:val="0000FF" w:themeColor="hyperlink"/>
      <w:u w:val="single"/>
    </w:rPr>
  </w:style>
  <w:style w:type="numbering" w:customStyle="1" w:styleId="Style1">
    <w:name w:val="Style1"/>
    <w:uiPriority w:val="99"/>
    <w:rsid w:val="005855C9"/>
    <w:pPr>
      <w:numPr>
        <w:numId w:val="6"/>
      </w:numPr>
    </w:pPr>
  </w:style>
  <w:style w:type="paragraph" w:customStyle="1" w:styleId="Default">
    <w:name w:val="Default"/>
    <w:rsid w:val="00A06C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0F332D"/>
    <w:rPr>
      <w:rFonts w:ascii="Courier New" w:eastAsia="Times New Roman" w:hAnsi="Courier New" w:cs="Courier New"/>
      <w:b/>
      <w:bCs/>
      <w:sz w:val="24"/>
      <w:szCs w:val="24"/>
      <w:u w:val="single"/>
    </w:rPr>
  </w:style>
  <w:style w:type="paragraph" w:styleId="Title">
    <w:name w:val="Title"/>
    <w:basedOn w:val="Normal"/>
    <w:link w:val="TitleChar"/>
    <w:qFormat/>
    <w:rsid w:val="00EA7FB9"/>
    <w:pPr>
      <w:widowControl/>
      <w:autoSpaceDE/>
      <w:autoSpaceDN/>
      <w:adjustRightInd/>
      <w:jc w:val="center"/>
    </w:pPr>
    <w:rPr>
      <w:rFonts w:cs="Courier New"/>
      <w:b/>
      <w:bCs/>
      <w:sz w:val="32"/>
      <w:u w:val="single"/>
    </w:rPr>
  </w:style>
  <w:style w:type="character" w:customStyle="1" w:styleId="TitleChar">
    <w:name w:val="Title Char"/>
    <w:basedOn w:val="DefaultParagraphFont"/>
    <w:link w:val="Title"/>
    <w:rsid w:val="00EA7FB9"/>
    <w:rPr>
      <w:rFonts w:ascii="Courier New" w:eastAsia="Times New Roman" w:hAnsi="Courier New" w:cs="Courier New"/>
      <w:b/>
      <w:bCs/>
      <w:sz w:val="32"/>
      <w:szCs w:val="24"/>
      <w:u w:val="single"/>
    </w:rPr>
  </w:style>
  <w:style w:type="paragraph" w:styleId="BodyText">
    <w:name w:val="Body Text"/>
    <w:basedOn w:val="Normal"/>
    <w:link w:val="BodyTextChar"/>
    <w:semiHidden/>
    <w:rsid w:val="00EA7FB9"/>
    <w:pPr>
      <w:widowControl/>
      <w:autoSpaceDE/>
      <w:autoSpaceDN/>
      <w:adjustRightInd/>
      <w:jc w:val="both"/>
    </w:pPr>
    <w:rPr>
      <w:rFonts w:cs="Courier New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EA7FB9"/>
    <w:rPr>
      <w:rFonts w:ascii="Courier New" w:eastAsia="Times New Roman" w:hAnsi="Courier New" w:cs="Courier New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01A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1A81"/>
    <w:rPr>
      <w:rFonts w:ascii="Courier New" w:eastAsia="Times New Roman" w:hAnsi="Courier New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A01A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1A81"/>
    <w:rPr>
      <w:rFonts w:ascii="Courier New" w:eastAsia="Times New Roman" w:hAnsi="Courier New" w:cs="Times New Roman"/>
      <w:sz w:val="20"/>
      <w:szCs w:val="24"/>
    </w:rPr>
  </w:style>
  <w:style w:type="paragraph" w:styleId="Revision">
    <w:name w:val="Revision"/>
    <w:hidden/>
    <w:uiPriority w:val="99"/>
    <w:semiHidden/>
    <w:rsid w:val="001E4C40"/>
    <w:pPr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styleId="NormalWeb">
    <w:name w:val="Normal (Web)"/>
    <w:basedOn w:val="Normal"/>
    <w:uiPriority w:val="99"/>
    <w:semiHidden/>
    <w:unhideWhenUsed/>
    <w:rsid w:val="001E4C40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91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1FA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1FAE"/>
    <w:rPr>
      <w:rFonts w:ascii="Courier New" w:eastAsia="Times New Roman" w:hAnsi="Courier Ne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FAE"/>
    <w:rPr>
      <w:rFonts w:ascii="Courier New" w:eastAsia="Times New Roman" w:hAnsi="Courier New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9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2026-07-01T15:52:00Z</dcterms:created>
  <dcterms:modified xsi:type="dcterms:W3CDTF">2026-07-01T15:52:00Z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69baacbb-a27d-40dc-b03d-9cea2d39d666</vt:lpwstr>
  </property>
</Properties>
</file>